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7" w:rsidRPr="00826B13" w:rsidRDefault="003F2BC7" w:rsidP="00A132D5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3260" cy="568325"/>
            <wp:effectExtent l="19050" t="0" r="889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BC7" w:rsidRPr="00826B13" w:rsidRDefault="003F2BC7" w:rsidP="00A132D5">
      <w:pPr>
        <w:suppressAutoHyphens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26B13">
        <w:rPr>
          <w:rFonts w:cstheme="minorHAnsi"/>
          <w:color w:val="000000"/>
          <w:sz w:val="24"/>
          <w:szCs w:val="24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3F2BC7" w:rsidRPr="00826B13" w:rsidRDefault="003F2BC7" w:rsidP="00A132D5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>Projekt pn.: „</w:t>
      </w:r>
      <w:r w:rsidRPr="00826B13">
        <w:rPr>
          <w:rFonts w:cstheme="minorHAnsi"/>
          <w:b/>
          <w:sz w:val="24"/>
          <w:szCs w:val="24"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826B13">
        <w:rPr>
          <w:rFonts w:cstheme="minorHAnsi"/>
          <w:sz w:val="24"/>
          <w:szCs w:val="24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3F2BC7" w:rsidRPr="00826B13" w:rsidRDefault="003F2BC7" w:rsidP="00A132D5">
      <w:pPr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826B13">
        <w:rPr>
          <w:rFonts w:cstheme="minorHAnsi"/>
          <w:b/>
          <w:sz w:val="24"/>
          <w:szCs w:val="24"/>
        </w:rPr>
        <w:t>Decyzja o dofinansowaniu nr RPOP.04.02.00-16-0001/21-00</w:t>
      </w:r>
    </w:p>
    <w:p w:rsidR="003F2BC7" w:rsidRPr="00826B13" w:rsidRDefault="003F2BC7" w:rsidP="00A132D5">
      <w:pPr>
        <w:spacing w:after="0" w:line="360" w:lineRule="auto"/>
        <w:ind w:left="284"/>
        <w:rPr>
          <w:rFonts w:cstheme="minorHAnsi"/>
          <w:sz w:val="24"/>
          <w:szCs w:val="24"/>
        </w:rPr>
      </w:pPr>
    </w:p>
    <w:p w:rsidR="003F2BC7" w:rsidRPr="00826B13" w:rsidRDefault="003F2BC7" w:rsidP="00A132D5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>Projekt pn.: „</w:t>
      </w:r>
      <w:r w:rsidRPr="00826B13">
        <w:rPr>
          <w:rFonts w:cstheme="minorHAnsi"/>
          <w:b/>
          <w:sz w:val="24"/>
          <w:szCs w:val="24"/>
        </w:rPr>
        <w:t>Wsparcie kształcenia ustawicznego w ramach Europejskiego Budżetu Obywatelskiego</w:t>
      </w:r>
      <w:r w:rsidRPr="00826B13">
        <w:rPr>
          <w:rFonts w:cstheme="minorHAnsi"/>
          <w:sz w:val="24"/>
          <w:szCs w:val="24"/>
        </w:rPr>
        <w:t xml:space="preserve">” współfinansowany jest przez Unię Europejską ze środków Europejskiego Funduszu Społecznego oraz środków budżetu województwa opolskiego w ramach projektu </w:t>
      </w:r>
      <w:r w:rsidRPr="00826B13">
        <w:rPr>
          <w:rFonts w:cstheme="minorHAnsi"/>
          <w:b/>
          <w:sz w:val="24"/>
          <w:szCs w:val="24"/>
        </w:rPr>
        <w:t>nr RPOP.09.04.00-16-0001/20</w:t>
      </w:r>
    </w:p>
    <w:p w:rsidR="003F2BC7" w:rsidRPr="00826B13" w:rsidRDefault="003F2BC7" w:rsidP="00A132D5">
      <w:pPr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7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BC7" w:rsidRPr="00826B13" w:rsidRDefault="003F2BC7" w:rsidP="00A132D5">
      <w:pPr>
        <w:spacing w:after="0" w:line="360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3F2BC7" w:rsidRPr="00826B13" w:rsidRDefault="003F2BC7" w:rsidP="00A132D5">
      <w:pPr>
        <w:spacing w:after="0" w:line="360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3F2BC7" w:rsidRPr="00826B13" w:rsidRDefault="003F2BC7" w:rsidP="00A132D5">
      <w:pPr>
        <w:spacing w:after="0" w:line="360" w:lineRule="auto"/>
        <w:rPr>
          <w:rFonts w:cstheme="minorHAnsi"/>
          <w:color w:val="000000"/>
          <w:sz w:val="24"/>
          <w:szCs w:val="24"/>
          <w:highlight w:val="yellow"/>
        </w:rPr>
      </w:pPr>
    </w:p>
    <w:p w:rsidR="003F2BC7" w:rsidRPr="00826B13" w:rsidRDefault="003F2BC7" w:rsidP="00A132D5">
      <w:pPr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>Projekt pn.: </w:t>
      </w:r>
      <w:r w:rsidRPr="00826B13">
        <w:rPr>
          <w:rFonts w:cstheme="minorHAnsi"/>
          <w:b/>
          <w:bCs/>
          <w:sz w:val="24"/>
          <w:szCs w:val="24"/>
        </w:rPr>
        <w:t>„Wdrożenie systemu zarządzania jakością powietrza w gminach województwa opolskiego”</w:t>
      </w:r>
      <w:r w:rsidRPr="00826B13">
        <w:rPr>
          <w:rFonts w:cstheme="minorHAnsi"/>
          <w:sz w:val="24"/>
          <w:szCs w:val="24"/>
        </w:rPr>
        <w:t xml:space="preserve">  LIFE_AQP_Opolskie_2019.PL </w:t>
      </w:r>
    </w:p>
    <w:p w:rsidR="003F2BC7" w:rsidRPr="00826B13" w:rsidRDefault="003F2BC7" w:rsidP="00A132D5">
      <w:pPr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 xml:space="preserve">- </w:t>
      </w:r>
      <w:r w:rsidRPr="00826B13">
        <w:rPr>
          <w:rFonts w:cstheme="minorHAnsi"/>
          <w:b/>
          <w:sz w:val="24"/>
          <w:szCs w:val="24"/>
        </w:rPr>
        <w:t>LIFE19 GIE/PL/000398</w:t>
      </w:r>
      <w:r w:rsidRPr="00826B13">
        <w:rPr>
          <w:rFonts w:cstheme="minorHAnsi"/>
          <w:sz w:val="24"/>
          <w:szCs w:val="24"/>
        </w:rPr>
        <w:t xml:space="preserve"> finansowany ze środków Unii Europejskiej w ramach Programu LIFE i</w:t>
      </w:r>
      <w:r w:rsidR="001058BB" w:rsidRPr="00826B13">
        <w:rPr>
          <w:rFonts w:cstheme="minorHAnsi"/>
          <w:sz w:val="24"/>
          <w:szCs w:val="24"/>
        </w:rPr>
        <w:t> </w:t>
      </w:r>
      <w:r w:rsidRPr="00826B13">
        <w:rPr>
          <w:rFonts w:cstheme="minorHAnsi"/>
          <w:sz w:val="24"/>
          <w:szCs w:val="24"/>
        </w:rPr>
        <w:t>współfinansowany przez Narodowy Fundusz Ochrony Środowiska i Gospodarki Wodnej.</w:t>
      </w:r>
    </w:p>
    <w:p w:rsidR="003F2BC7" w:rsidRPr="00826B13" w:rsidRDefault="003F2BC7" w:rsidP="00A132D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  <w:sz w:val="24"/>
          <w:szCs w:val="24"/>
          <w:highlight w:val="yellow"/>
        </w:rPr>
      </w:pPr>
      <w:r w:rsidRPr="00826B13">
        <w:rPr>
          <w:rFonts w:cstheme="minorHAnsi"/>
          <w:color w:val="000000" w:themeColor="text1"/>
          <w:sz w:val="24"/>
          <w:szCs w:val="24"/>
        </w:rPr>
        <w:t xml:space="preserve">Postępowanie prowadzone jest na podstawie Uchwały Zarządu Województwa Opolskiego </w:t>
      </w:r>
      <w:r w:rsidRPr="00826B13">
        <w:rPr>
          <w:rFonts w:cstheme="minorHAnsi"/>
          <w:b/>
          <w:color w:val="000000" w:themeColor="text1"/>
          <w:sz w:val="24"/>
          <w:szCs w:val="24"/>
        </w:rPr>
        <w:t>nr 7459/2022 z dnia 11.07.2022r.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3F2BC7" w:rsidRPr="00826B13" w:rsidTr="00473578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BC7" w:rsidRPr="00826B13" w:rsidRDefault="003F2BC7" w:rsidP="00A132D5">
            <w:pPr>
              <w:autoSpaceDE w:val="0"/>
              <w:autoSpaceDN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6B13">
              <w:rPr>
                <w:rFonts w:cstheme="minorHAnsi"/>
                <w:color w:val="000000" w:themeColor="text1"/>
                <w:sz w:val="24"/>
                <w:szCs w:val="24"/>
              </w:rPr>
              <w:t xml:space="preserve">Procedura otwarta Dyrektywa 2014/24/UE </w:t>
            </w:r>
          </w:p>
          <w:p w:rsidR="003F2BC7" w:rsidRPr="00826B13" w:rsidRDefault="003F2BC7" w:rsidP="00A132D5">
            <w:pPr>
              <w:autoSpaceDE w:val="0"/>
              <w:autoSpaceDN w:val="0"/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6B13">
              <w:rPr>
                <w:rFonts w:cstheme="minorHAnsi"/>
                <w:color w:val="000000" w:themeColor="text1"/>
                <w:sz w:val="24"/>
                <w:szCs w:val="24"/>
              </w:rPr>
              <w:t xml:space="preserve">Dziennik Urzędowy Unii Europejskiej </w:t>
            </w:r>
          </w:p>
          <w:p w:rsidR="003F2BC7" w:rsidRPr="00826B13" w:rsidRDefault="003F2BC7" w:rsidP="00A132D5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6B13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Ogłoszenie o zamówieniu Polska-Opole</w:t>
            </w:r>
          </w:p>
          <w:p w:rsidR="003F2BC7" w:rsidRPr="00826B13" w:rsidRDefault="003F2BC7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26B13">
              <w:rPr>
                <w:rFonts w:asciiTheme="minorHAnsi" w:hAnsiTheme="minorHAnsi" w:cstheme="minorHAnsi"/>
                <w:color w:val="000000" w:themeColor="text1"/>
              </w:rPr>
              <w:t xml:space="preserve">Data wysłania (przekazania) niniejszego ogłoszenia Urzędowi Publikacji Unii Europejskiej: </w:t>
            </w:r>
            <w:r w:rsidRPr="00826B13">
              <w:rPr>
                <w:rFonts w:asciiTheme="minorHAnsi" w:hAnsiTheme="minorHAnsi" w:cstheme="minorHAnsi"/>
                <w:b/>
                <w:color w:val="000000" w:themeColor="text1"/>
              </w:rPr>
              <w:t>02.08.2022r.</w:t>
            </w:r>
          </w:p>
          <w:p w:rsidR="003F2BC7" w:rsidRPr="00826B13" w:rsidRDefault="003F2BC7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26B13">
              <w:rPr>
                <w:rFonts w:asciiTheme="minorHAnsi" w:hAnsiTheme="minorHAnsi" w:cstheme="minorHAnsi"/>
                <w:color w:val="000000" w:themeColor="text1"/>
              </w:rPr>
              <w:t xml:space="preserve">Data opublikowania (ogłoszenia) 05.08.2022r., nr ogłoszenia:  </w:t>
            </w:r>
            <w:r w:rsidRPr="00826B13">
              <w:rPr>
                <w:rFonts w:asciiTheme="minorHAnsi" w:hAnsiTheme="minorHAnsi" w:cstheme="minorHAnsi"/>
                <w:b/>
                <w:bCs/>
              </w:rPr>
              <w:t xml:space="preserve">2022/S </w:t>
            </w:r>
            <w:r w:rsidRPr="00826B13">
              <w:rPr>
                <w:rFonts w:asciiTheme="minorHAnsi" w:hAnsiTheme="minorHAnsi" w:cstheme="minorHAnsi"/>
                <w:b/>
              </w:rPr>
              <w:t>150-428685</w:t>
            </w:r>
          </w:p>
          <w:p w:rsidR="003F2BC7" w:rsidRPr="00826B13" w:rsidRDefault="003F2BC7" w:rsidP="00A132D5">
            <w:pPr>
              <w:spacing w:after="0"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6B13">
              <w:rPr>
                <w:rFonts w:cstheme="minorHAnsi"/>
                <w:color w:val="000000" w:themeColor="text1"/>
                <w:sz w:val="24"/>
                <w:szCs w:val="24"/>
              </w:rPr>
              <w:t xml:space="preserve">Ogłoszenie na  Platformie UZP (miniPortal) opublikowano dnia 05.08.2022r.,  </w:t>
            </w:r>
          </w:p>
        </w:tc>
      </w:tr>
    </w:tbl>
    <w:p w:rsidR="003F2BC7" w:rsidRPr="00826B13" w:rsidRDefault="003F2BC7" w:rsidP="00A132D5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826B13">
        <w:rPr>
          <w:rFonts w:cstheme="minorHAnsi"/>
          <w:color w:val="000000" w:themeColor="text1"/>
          <w:sz w:val="24"/>
          <w:szCs w:val="24"/>
        </w:rPr>
        <w:lastRenderedPageBreak/>
        <w:t xml:space="preserve">Strona internetowa Zamawiającego: </w:t>
      </w:r>
      <w:hyperlink r:id="rId10" w:history="1">
        <w:r w:rsidRPr="00826B13">
          <w:rPr>
            <w:rStyle w:val="Hipercze"/>
            <w:rFonts w:cstheme="minorHAnsi"/>
            <w:color w:val="000000" w:themeColor="text1"/>
            <w:sz w:val="24"/>
            <w:szCs w:val="24"/>
          </w:rPr>
          <w:t>https://bip.opolskie.pl/</w:t>
        </w:r>
      </w:hyperlink>
    </w:p>
    <w:p w:rsidR="003F2BC7" w:rsidRPr="00826B13" w:rsidRDefault="003F2BC7" w:rsidP="00A132D5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826B13">
        <w:rPr>
          <w:rFonts w:asciiTheme="minorHAnsi" w:hAnsiTheme="minorHAnsi" w:cstheme="minorHAnsi"/>
          <w:color w:val="000000" w:themeColor="text1"/>
        </w:rPr>
        <w:t xml:space="preserve">Strona internetowa Zamawiającego dot. zamówień publicznych: </w:t>
      </w:r>
      <w:hyperlink r:id="rId11" w:history="1">
        <w:r w:rsidRPr="00826B13">
          <w:rPr>
            <w:rStyle w:val="Hipercze"/>
            <w:rFonts w:asciiTheme="minorHAnsi" w:hAnsiTheme="minorHAnsi" w:cstheme="minorHAnsi"/>
            <w:color w:val="000000" w:themeColor="text1"/>
          </w:rPr>
          <w:t>https://bip.opolskie.pl/typy-tresci/zamowienia-publiczne/</w:t>
        </w:r>
      </w:hyperlink>
    </w:p>
    <w:p w:rsidR="003F2BC7" w:rsidRPr="00826B13" w:rsidRDefault="003F2BC7" w:rsidP="00A132D5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826B13">
        <w:rPr>
          <w:rFonts w:asciiTheme="minorHAnsi" w:hAnsiTheme="minorHAnsi" w:cstheme="minorHAnsi"/>
          <w:color w:val="000000" w:themeColor="text1"/>
        </w:rPr>
        <w:t xml:space="preserve">Strona prowadzonego postępowania:  </w:t>
      </w:r>
      <w:hyperlink r:id="rId12" w:history="1">
        <w:r w:rsidRPr="00826B13">
          <w:rPr>
            <w:rStyle w:val="Hipercze"/>
            <w:rFonts w:asciiTheme="minorHAnsi" w:hAnsiTheme="minorHAnsi" w:cstheme="minorHAnsi"/>
            <w:b/>
            <w:bCs/>
            <w:color w:val="000000" w:themeColor="text1"/>
          </w:rPr>
          <w:t>https://miniportal.uzp.gov.pl/</w:t>
        </w:r>
      </w:hyperlink>
      <w:r w:rsidRPr="00826B13">
        <w:rPr>
          <w:rFonts w:asciiTheme="minorHAnsi" w:hAnsiTheme="minorHAnsi" w:cstheme="minorHAnsi"/>
          <w:color w:val="000000" w:themeColor="text1"/>
        </w:rPr>
        <w:t xml:space="preserve"> </w:t>
      </w:r>
    </w:p>
    <w:p w:rsidR="003F2BC7" w:rsidRPr="00826B13" w:rsidRDefault="003F2BC7" w:rsidP="00A132D5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highlight w:val="yellow"/>
        </w:rPr>
      </w:pPr>
    </w:p>
    <w:p w:rsidR="0020799D" w:rsidRPr="00826B13" w:rsidRDefault="00432B0D" w:rsidP="00A132D5">
      <w:pPr>
        <w:widowControl w:val="0"/>
        <w:spacing w:after="0" w:line="36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826B13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826B1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3F2BC7" w:rsidRPr="00826B13">
        <w:rPr>
          <w:rFonts w:eastAsia="Times New Roman" w:cstheme="minorHAnsi"/>
          <w:snapToGrid w:val="0"/>
          <w:sz w:val="24"/>
          <w:szCs w:val="24"/>
          <w:lang w:eastAsia="pl-PL"/>
        </w:rPr>
        <w:t>21</w:t>
      </w:r>
      <w:r w:rsidR="00753DEF" w:rsidRPr="00826B13">
        <w:rPr>
          <w:rFonts w:eastAsia="Times New Roman" w:cstheme="minorHAnsi"/>
          <w:snapToGrid w:val="0"/>
          <w:sz w:val="24"/>
          <w:szCs w:val="24"/>
          <w:lang w:eastAsia="pl-PL"/>
        </w:rPr>
        <w:t>.09</w:t>
      </w:r>
      <w:r w:rsidR="00D83465" w:rsidRPr="00826B13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826B13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826B13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6D0C0B" w:rsidRPr="00826B13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4B16D1" w:rsidRPr="00826B1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826B13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D019D0" w:rsidRPr="00826B13" w:rsidRDefault="00D019D0" w:rsidP="00A132D5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826B13" w:rsidRDefault="0020799D" w:rsidP="00A132D5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826B13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826B13" w:rsidRDefault="00432B0D" w:rsidP="00A132D5">
      <w:pPr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 xml:space="preserve">Województwo Opolskie z siedzibą: </w:t>
      </w:r>
    </w:p>
    <w:p w:rsidR="003D72E4" w:rsidRPr="00826B13" w:rsidRDefault="00432B0D" w:rsidP="00A132D5">
      <w:pPr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>Urząd Marszałkowski Województwa Opolskiego</w:t>
      </w:r>
      <w:r w:rsidRPr="00826B13">
        <w:rPr>
          <w:rFonts w:cstheme="minorHAnsi"/>
          <w:sz w:val="24"/>
          <w:szCs w:val="24"/>
        </w:rPr>
        <w:br/>
        <w:t>ul. Piastowska 14, 45 – 082 Opole</w:t>
      </w:r>
      <w:r w:rsidR="003D72E4" w:rsidRPr="00826B13">
        <w:rPr>
          <w:rFonts w:cstheme="minorHAnsi"/>
          <w:sz w:val="24"/>
          <w:szCs w:val="24"/>
        </w:rPr>
        <w:t xml:space="preserve"> </w:t>
      </w:r>
    </w:p>
    <w:p w:rsidR="00432B0D" w:rsidRPr="00826B13" w:rsidRDefault="003D72E4" w:rsidP="00A132D5">
      <w:pPr>
        <w:spacing w:after="0" w:line="360" w:lineRule="auto"/>
        <w:rPr>
          <w:rFonts w:cstheme="minorHAnsi"/>
          <w:sz w:val="24"/>
          <w:szCs w:val="24"/>
        </w:rPr>
      </w:pPr>
      <w:r w:rsidRPr="00826B13">
        <w:rPr>
          <w:rFonts w:cstheme="minorHAnsi"/>
          <w:sz w:val="24"/>
          <w:szCs w:val="24"/>
        </w:rPr>
        <w:t>Oznaczenie sprawy: DOA-ZP.272.</w:t>
      </w:r>
      <w:r w:rsidR="003F2BC7" w:rsidRPr="00826B13">
        <w:rPr>
          <w:rFonts w:cstheme="minorHAnsi"/>
          <w:sz w:val="24"/>
          <w:szCs w:val="24"/>
        </w:rPr>
        <w:t>18</w:t>
      </w:r>
      <w:r w:rsidRPr="00826B13">
        <w:rPr>
          <w:rFonts w:cstheme="minorHAnsi"/>
          <w:sz w:val="24"/>
          <w:szCs w:val="24"/>
        </w:rPr>
        <w:t>.2022</w:t>
      </w:r>
    </w:p>
    <w:p w:rsidR="005E4D12" w:rsidRPr="00826B13" w:rsidRDefault="005E4D12" w:rsidP="00A132D5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20799D" w:rsidRPr="00826B13" w:rsidRDefault="00FB250F" w:rsidP="00A132D5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826B13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826B13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4B4BE0" w:rsidRPr="00826B13" w:rsidRDefault="004B4BE0" w:rsidP="00A132D5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D73E88" w:rsidRPr="00826B13" w:rsidRDefault="00D019D0" w:rsidP="00A132D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826B13">
        <w:rPr>
          <w:rFonts w:cstheme="minorHAnsi"/>
          <w:b/>
          <w:color w:val="000000"/>
          <w:sz w:val="24"/>
          <w:szCs w:val="24"/>
        </w:rPr>
        <w:t>Dotyczy</w:t>
      </w:r>
      <w:r w:rsidR="003C2175" w:rsidRPr="00826B13">
        <w:rPr>
          <w:rFonts w:cstheme="minorHAnsi"/>
          <w:b/>
          <w:color w:val="000000"/>
          <w:sz w:val="24"/>
          <w:szCs w:val="24"/>
        </w:rPr>
        <w:t xml:space="preserve"> postępowania pod nazwą</w:t>
      </w:r>
      <w:r w:rsidRPr="00826B13">
        <w:rPr>
          <w:rFonts w:cstheme="minorHAnsi"/>
          <w:b/>
          <w:color w:val="000000"/>
          <w:sz w:val="24"/>
          <w:szCs w:val="24"/>
        </w:rPr>
        <w:t xml:space="preserve">: </w:t>
      </w:r>
      <w:r w:rsidR="003F2BC7" w:rsidRPr="00826B13">
        <w:rPr>
          <w:rFonts w:cstheme="minorHAnsi"/>
          <w:b/>
          <w:color w:val="000000"/>
          <w:sz w:val="24"/>
          <w:szCs w:val="24"/>
        </w:rPr>
        <w:t>„</w:t>
      </w:r>
      <w:r w:rsidR="003F2BC7" w:rsidRPr="00826B13">
        <w:rPr>
          <w:rFonts w:cstheme="minorHAnsi"/>
          <w:color w:val="000000"/>
          <w:sz w:val="24"/>
          <w:szCs w:val="24"/>
        </w:rPr>
        <w:t>Przeprowadzenie II kampanii informacyjno-promocyjnej dot. efektów wdrażania projektów, przedsięwzięć i wydarzeń realizowanych przez Samorząd Województwa Opolskiego w 2022 roku</w:t>
      </w:r>
      <w:r w:rsidR="00D73E88" w:rsidRPr="00826B13">
        <w:rPr>
          <w:rFonts w:cstheme="minorHAnsi"/>
          <w:b/>
          <w:sz w:val="24"/>
          <w:szCs w:val="24"/>
        </w:rPr>
        <w:t>”</w:t>
      </w:r>
      <w:r w:rsidR="00D73E88" w:rsidRPr="00826B13">
        <w:rPr>
          <w:rFonts w:cstheme="minorHAnsi"/>
          <w:b/>
          <w:color w:val="000000"/>
          <w:sz w:val="24"/>
          <w:szCs w:val="24"/>
        </w:rPr>
        <w:t>.</w:t>
      </w:r>
    </w:p>
    <w:p w:rsidR="00D73E88" w:rsidRPr="00826B13" w:rsidRDefault="00D73E88" w:rsidP="00A132D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4"/>
          <w:szCs w:val="24"/>
          <w:highlight w:val="yellow"/>
        </w:rPr>
      </w:pPr>
    </w:p>
    <w:p w:rsidR="00F040F5" w:rsidRPr="00826B13" w:rsidRDefault="00F040F5" w:rsidP="00A132D5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826B13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</w:t>
      </w:r>
      <w:proofErr w:type="spellStart"/>
      <w:r w:rsidRPr="00826B13">
        <w:rPr>
          <w:rFonts w:eastAsia="Calibri" w:cstheme="minorHAnsi"/>
          <w:sz w:val="24"/>
          <w:szCs w:val="24"/>
        </w:rPr>
        <w:t>t.j</w:t>
      </w:r>
      <w:proofErr w:type="spellEnd"/>
      <w:r w:rsidRPr="00826B13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826B13">
        <w:rPr>
          <w:rFonts w:eastAsia="Calibri" w:cstheme="minorHAnsi"/>
          <w:sz w:val="24"/>
          <w:szCs w:val="24"/>
        </w:rPr>
        <w:t>Dz.U</w:t>
      </w:r>
      <w:proofErr w:type="spellEnd"/>
      <w:r w:rsidRPr="00826B13">
        <w:rPr>
          <w:rFonts w:eastAsia="Calibri" w:cstheme="minorHAnsi"/>
          <w:sz w:val="24"/>
          <w:szCs w:val="24"/>
        </w:rPr>
        <w:t>. z 2022 r. poz. 1710 ze zm.), zamawiający informuje, że w postępowaniu wpłynęły następujące oferty:</w:t>
      </w:r>
    </w:p>
    <w:p w:rsidR="00076672" w:rsidRPr="00826B13" w:rsidRDefault="00076672" w:rsidP="00A132D5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076672" w:rsidRPr="00826B13" w:rsidRDefault="00076672" w:rsidP="00A132D5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826B13">
        <w:rPr>
          <w:rFonts w:eastAsia="Calibri" w:cstheme="minorHAnsi"/>
          <w:sz w:val="24"/>
          <w:szCs w:val="24"/>
        </w:rPr>
        <w:t>Oferty złożone w terminie wyznaczonym do składania ofert tj. do dnia 21.09.2022r. do godziny 09:30</w:t>
      </w:r>
    </w:p>
    <w:tbl>
      <w:tblPr>
        <w:tblStyle w:val="Tabela-Siatka"/>
        <w:tblW w:w="0" w:type="auto"/>
        <w:tblLook w:val="04A0"/>
      </w:tblPr>
      <w:tblGrid>
        <w:gridCol w:w="905"/>
        <w:gridCol w:w="6007"/>
        <w:gridCol w:w="2150"/>
      </w:tblGrid>
      <w:tr w:rsidR="00F040F5" w:rsidRPr="00826B13" w:rsidTr="00473578">
        <w:tc>
          <w:tcPr>
            <w:tcW w:w="905" w:type="dxa"/>
          </w:tcPr>
          <w:p w:rsidR="00F040F5" w:rsidRPr="00826B13" w:rsidRDefault="00F040F5" w:rsidP="00A132D5">
            <w:pPr>
              <w:widowControl w:val="0"/>
              <w:spacing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26B13"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826B13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6007" w:type="dxa"/>
          </w:tcPr>
          <w:p w:rsidR="00F040F5" w:rsidRPr="00826B13" w:rsidRDefault="00F040F5" w:rsidP="00A132D5">
            <w:pPr>
              <w:widowControl w:val="0"/>
              <w:spacing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26B13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  <w:p w:rsidR="00F040F5" w:rsidRPr="00826B13" w:rsidRDefault="00F040F5" w:rsidP="00A132D5">
            <w:pPr>
              <w:widowControl w:val="0"/>
              <w:spacing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26B13">
              <w:rPr>
                <w:rFonts w:eastAsia="Calibri" w:cstheme="minorHAnsi"/>
                <w:b/>
                <w:sz w:val="24"/>
                <w:szCs w:val="24"/>
              </w:rPr>
              <w:t>nazwa, adres</w:t>
            </w:r>
          </w:p>
          <w:p w:rsidR="00F040F5" w:rsidRPr="00826B13" w:rsidRDefault="00F040F5" w:rsidP="00A132D5">
            <w:pPr>
              <w:widowControl w:val="0"/>
              <w:spacing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F040F5" w:rsidRPr="008A2B18" w:rsidRDefault="00F040F5" w:rsidP="00A132D5">
            <w:pPr>
              <w:widowControl w:val="0"/>
              <w:spacing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A2B18">
              <w:rPr>
                <w:rFonts w:eastAsia="Calibri" w:cstheme="minorHAnsi"/>
                <w:b/>
                <w:sz w:val="24"/>
                <w:szCs w:val="24"/>
              </w:rPr>
              <w:t>Cena w zł brutto</w:t>
            </w:r>
          </w:p>
        </w:tc>
      </w:tr>
      <w:tr w:rsidR="00F040F5" w:rsidRPr="00826B13" w:rsidTr="00473578">
        <w:tc>
          <w:tcPr>
            <w:tcW w:w="905" w:type="dxa"/>
          </w:tcPr>
          <w:p w:rsidR="00F040F5" w:rsidRPr="00826B13" w:rsidRDefault="00F040F5" w:rsidP="00A132D5">
            <w:pPr>
              <w:widowControl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07" w:type="dxa"/>
          </w:tcPr>
          <w:p w:rsidR="00F947E7" w:rsidRPr="00826B13" w:rsidRDefault="00F040F5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 xml:space="preserve">NAZWA: </w:t>
            </w:r>
            <w:r w:rsidR="00F947E7" w:rsidRPr="00826B13">
              <w:rPr>
                <w:rFonts w:asciiTheme="minorHAnsi" w:hAnsiTheme="minorHAnsi" w:cstheme="minorHAnsi"/>
              </w:rPr>
              <w:t xml:space="preserve">TARRAYA S.A. </w:t>
            </w:r>
          </w:p>
          <w:p w:rsidR="00F947E7" w:rsidRPr="00F947E7" w:rsidRDefault="00F947E7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947E7">
              <w:rPr>
                <w:rFonts w:cstheme="minorHAnsi"/>
                <w:color w:val="000000"/>
                <w:sz w:val="24"/>
                <w:szCs w:val="24"/>
              </w:rPr>
              <w:t xml:space="preserve">Adres Wykonawcy ul. Głogowska 108/6 </w:t>
            </w:r>
          </w:p>
          <w:p w:rsidR="00F947E7" w:rsidRPr="00F947E7" w:rsidRDefault="00F947E7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947E7">
              <w:rPr>
                <w:rFonts w:cstheme="minorHAnsi"/>
                <w:color w:val="000000"/>
                <w:sz w:val="24"/>
                <w:szCs w:val="24"/>
              </w:rPr>
              <w:t xml:space="preserve">60-263 Poznań </w:t>
            </w:r>
          </w:p>
          <w:p w:rsidR="00F947E7" w:rsidRPr="00F947E7" w:rsidRDefault="00F947E7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947E7">
              <w:rPr>
                <w:rFonts w:cstheme="minorHAnsi"/>
                <w:color w:val="000000"/>
                <w:sz w:val="24"/>
                <w:szCs w:val="24"/>
              </w:rPr>
              <w:t xml:space="preserve">(siedziba lub miejsce zamieszkania) </w:t>
            </w:r>
          </w:p>
          <w:p w:rsidR="00F947E7" w:rsidRPr="00F947E7" w:rsidRDefault="00F947E7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947E7">
              <w:rPr>
                <w:rFonts w:cstheme="minorHAnsi"/>
                <w:color w:val="000000"/>
                <w:sz w:val="24"/>
                <w:szCs w:val="24"/>
              </w:rPr>
              <w:t xml:space="preserve">Nr NIP 7792413660 </w:t>
            </w:r>
          </w:p>
          <w:p w:rsidR="00F040F5" w:rsidRPr="00826B13" w:rsidRDefault="00F947E7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Nr REGON 302434182</w:t>
            </w:r>
          </w:p>
          <w:p w:rsidR="00F040F5" w:rsidRPr="00826B13" w:rsidRDefault="00F040F5" w:rsidP="00C970F8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Data doręczenia</w:t>
            </w:r>
            <w:r w:rsidR="00C970F8" w:rsidRPr="00C970F8">
              <w:rPr>
                <w:rFonts w:cstheme="minorHAnsi"/>
                <w:color w:val="000000"/>
                <w:sz w:val="24"/>
                <w:szCs w:val="24"/>
              </w:rPr>
              <w:t>: 2022-09-12</w:t>
            </w:r>
            <w:r w:rsidR="00C970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970F8" w:rsidRPr="00C970F8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C970F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970F8" w:rsidRPr="00C970F8">
              <w:rPr>
                <w:rFonts w:cstheme="minorHAnsi"/>
                <w:color w:val="000000"/>
                <w:sz w:val="24"/>
                <w:szCs w:val="24"/>
              </w:rPr>
              <w:t>15:43:00.621</w:t>
            </w:r>
          </w:p>
        </w:tc>
        <w:tc>
          <w:tcPr>
            <w:tcW w:w="2150" w:type="dxa"/>
          </w:tcPr>
          <w:p w:rsidR="00901560" w:rsidRPr="008A2B18" w:rsidRDefault="00901560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A2B18">
              <w:rPr>
                <w:rFonts w:asciiTheme="minorHAnsi" w:hAnsiTheme="minorHAnsi" w:cstheme="minorHAnsi"/>
                <w:bCs/>
              </w:rPr>
              <w:t xml:space="preserve">760 234,67 ZŁ (PLN) </w:t>
            </w:r>
          </w:p>
          <w:p w:rsidR="00F040F5" w:rsidRPr="008A2B18" w:rsidRDefault="00F040F5" w:rsidP="00A132D5">
            <w:pPr>
              <w:widowControl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A2B18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F159A6" w:rsidRPr="00826B13" w:rsidTr="00473578">
        <w:tc>
          <w:tcPr>
            <w:tcW w:w="905" w:type="dxa"/>
          </w:tcPr>
          <w:p w:rsidR="00F159A6" w:rsidRPr="00826B13" w:rsidRDefault="00F159A6" w:rsidP="00A132D5">
            <w:pPr>
              <w:widowControl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07" w:type="dxa"/>
          </w:tcPr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NAZWA: </w:t>
            </w:r>
          </w:p>
          <w:p w:rsidR="00F159A6" w:rsidRPr="00F159A6" w:rsidRDefault="00F159A6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159A6">
              <w:rPr>
                <w:rFonts w:cstheme="minorHAnsi"/>
                <w:color w:val="000000"/>
                <w:sz w:val="24"/>
                <w:szCs w:val="24"/>
              </w:rPr>
              <w:t>Bringmore</w:t>
            </w:r>
            <w:proofErr w:type="spellEnd"/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A6">
              <w:rPr>
                <w:rFonts w:cstheme="minorHAnsi"/>
                <w:color w:val="000000"/>
                <w:sz w:val="24"/>
                <w:szCs w:val="24"/>
              </w:rPr>
              <w:t>Advertising</w:t>
            </w:r>
            <w:proofErr w:type="spellEnd"/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 Sp. z o.o. (dawniej: </w:t>
            </w:r>
            <w:proofErr w:type="spellStart"/>
            <w:r w:rsidRPr="00F159A6">
              <w:rPr>
                <w:rFonts w:cstheme="minorHAnsi"/>
                <w:color w:val="000000"/>
                <w:sz w:val="24"/>
                <w:szCs w:val="24"/>
              </w:rPr>
              <w:t>Bringmore</w:t>
            </w:r>
            <w:proofErr w:type="spellEnd"/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9A6">
              <w:rPr>
                <w:rFonts w:cstheme="minorHAnsi"/>
                <w:color w:val="000000"/>
                <w:sz w:val="24"/>
                <w:szCs w:val="24"/>
              </w:rPr>
              <w:t>Advertising</w:t>
            </w:r>
            <w:proofErr w:type="spellEnd"/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 Włodzimierz Rajczyk) </w:t>
            </w:r>
          </w:p>
          <w:p w:rsidR="00F159A6" w:rsidRPr="00F159A6" w:rsidRDefault="00F159A6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Adres Wykonawcy: ul. Armii Krajowej 9A, 41-506 Chorzów </w:t>
            </w:r>
          </w:p>
          <w:p w:rsidR="00F159A6" w:rsidRPr="00F159A6" w:rsidRDefault="00F159A6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(siedziba lub miejsce zamieszkania) </w:t>
            </w:r>
          </w:p>
          <w:p w:rsidR="00F159A6" w:rsidRPr="00F159A6" w:rsidRDefault="00F159A6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159A6">
              <w:rPr>
                <w:rFonts w:cstheme="minorHAnsi"/>
                <w:color w:val="000000"/>
                <w:sz w:val="24"/>
                <w:szCs w:val="24"/>
              </w:rPr>
              <w:t xml:space="preserve">Nr NIP: 627 277 59 71 </w:t>
            </w:r>
          </w:p>
          <w:p w:rsidR="00F159A6" w:rsidRPr="00826B13" w:rsidRDefault="00F159A6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>Nr REGON: 520880790</w:t>
            </w:r>
          </w:p>
          <w:p w:rsidR="00F159A6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 Data doręczenia: </w:t>
            </w:r>
            <w:r w:rsidR="00635C87" w:rsidRPr="00635C87">
              <w:rPr>
                <w:rFonts w:cstheme="minorHAnsi"/>
                <w:color w:val="000000"/>
                <w:sz w:val="24"/>
                <w:szCs w:val="24"/>
              </w:rPr>
              <w:t>2022-09-13 T 20:45:18.991</w:t>
            </w:r>
          </w:p>
          <w:p w:rsidR="00635C87" w:rsidRPr="00826B13" w:rsidRDefault="00635C87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F159A6" w:rsidRPr="008A2B18" w:rsidRDefault="00F159A6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A2B18">
              <w:rPr>
                <w:rFonts w:asciiTheme="minorHAnsi" w:hAnsiTheme="minorHAnsi" w:cstheme="minorHAnsi"/>
                <w:bCs/>
              </w:rPr>
              <w:t xml:space="preserve">777 852,00 ZŁ (PLN) </w:t>
            </w:r>
          </w:p>
          <w:p w:rsidR="00F159A6" w:rsidRPr="008A2B18" w:rsidRDefault="00F159A6" w:rsidP="00A132D5">
            <w:pPr>
              <w:widowControl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A2B18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F159A6" w:rsidRPr="00826B13" w:rsidTr="00F040F5">
        <w:tc>
          <w:tcPr>
            <w:tcW w:w="905" w:type="dxa"/>
          </w:tcPr>
          <w:p w:rsidR="00F159A6" w:rsidRPr="00826B13" w:rsidRDefault="00F159A6" w:rsidP="00A132D5">
            <w:pPr>
              <w:widowControl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07" w:type="dxa"/>
          </w:tcPr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NAZWA: </w:t>
            </w:r>
          </w:p>
          <w:p w:rsidR="00F159A6" w:rsidRPr="00826B13" w:rsidRDefault="00B77294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 xml:space="preserve">Agencja Reklamowa </w:t>
            </w:r>
            <w:proofErr w:type="spellStart"/>
            <w:r w:rsidRPr="00826B13">
              <w:rPr>
                <w:rFonts w:asciiTheme="minorHAnsi" w:hAnsiTheme="minorHAnsi" w:cstheme="minorHAnsi"/>
              </w:rPr>
              <w:t>dsk</w:t>
            </w:r>
            <w:proofErr w:type="spellEnd"/>
            <w:r w:rsidRPr="00826B13">
              <w:rPr>
                <w:rFonts w:asciiTheme="minorHAnsi" w:hAnsiTheme="minorHAnsi" w:cstheme="minorHAnsi"/>
              </w:rPr>
              <w:t xml:space="preserve"> sp. z o.o.</w:t>
            </w:r>
          </w:p>
          <w:p w:rsidR="00B77294" w:rsidRPr="00826B13" w:rsidRDefault="00B77294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Adres Wykonawcy ul. Niedźwiedzia 10, 02-737 Warszawa</w:t>
            </w:r>
          </w:p>
          <w:p w:rsidR="00B77294" w:rsidRPr="00826B13" w:rsidRDefault="00B77294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(siedziba lub miejsce zamieszkania)</w:t>
            </w:r>
          </w:p>
          <w:p w:rsidR="00B77294" w:rsidRPr="00826B13" w:rsidRDefault="00B77294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Nr NIP 522 26 38 580</w:t>
            </w:r>
          </w:p>
          <w:p w:rsidR="00B77294" w:rsidRPr="00826B13" w:rsidRDefault="00B77294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 xml:space="preserve">Nr REGON </w:t>
            </w:r>
            <w:r w:rsidRPr="00826B13">
              <w:rPr>
                <w:rFonts w:asciiTheme="minorHAnsi" w:hAnsiTheme="minorHAnsi" w:cstheme="minorHAnsi"/>
                <w:color w:val="3F3F3F"/>
              </w:rPr>
              <w:t>017498260</w:t>
            </w:r>
          </w:p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 Data doręczenia: </w:t>
            </w:r>
            <w:r w:rsidR="00ED4052" w:rsidRPr="00ED4052">
              <w:rPr>
                <w:rFonts w:cstheme="minorHAnsi"/>
                <w:color w:val="000000"/>
                <w:sz w:val="24"/>
                <w:szCs w:val="24"/>
              </w:rPr>
              <w:t>2022-09-14</w:t>
            </w:r>
            <w:r w:rsidR="00ED4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D4052" w:rsidRPr="00ED4052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ED4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D4052" w:rsidRPr="00ED4052">
              <w:rPr>
                <w:rFonts w:cstheme="minorHAnsi"/>
                <w:color w:val="000000"/>
                <w:sz w:val="24"/>
                <w:szCs w:val="24"/>
              </w:rPr>
              <w:t>06:43:54.694</w:t>
            </w:r>
          </w:p>
        </w:tc>
        <w:tc>
          <w:tcPr>
            <w:tcW w:w="2150" w:type="dxa"/>
          </w:tcPr>
          <w:p w:rsidR="00F159A6" w:rsidRPr="008A2B18" w:rsidRDefault="00B77294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A2B18">
              <w:rPr>
                <w:rFonts w:asciiTheme="minorHAnsi" w:hAnsiTheme="minorHAnsi" w:cstheme="minorHAnsi"/>
                <w:bCs/>
              </w:rPr>
              <w:t xml:space="preserve">768 966,48 ZŁ (PLN) </w:t>
            </w:r>
            <w:r w:rsidR="00F159A6" w:rsidRPr="008A2B18">
              <w:rPr>
                <w:rFonts w:asciiTheme="minorHAnsi" w:hAnsiTheme="minorHAnsi" w:cstheme="minorHAnsi"/>
                <w:bCs/>
              </w:rPr>
              <w:t xml:space="preserve">ZŁ (PLN) </w:t>
            </w:r>
          </w:p>
          <w:p w:rsidR="00F159A6" w:rsidRPr="008A2B18" w:rsidRDefault="00F159A6" w:rsidP="00A132D5">
            <w:pPr>
              <w:widowControl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A2B18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F159A6" w:rsidRPr="00826B13" w:rsidTr="00F040F5">
        <w:tc>
          <w:tcPr>
            <w:tcW w:w="905" w:type="dxa"/>
          </w:tcPr>
          <w:p w:rsidR="00F159A6" w:rsidRPr="00826B13" w:rsidRDefault="00F159A6" w:rsidP="00A132D5">
            <w:pPr>
              <w:widowControl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07" w:type="dxa"/>
          </w:tcPr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NAZWA: </w:t>
            </w:r>
          </w:p>
          <w:p w:rsidR="00820638" w:rsidRPr="00820638" w:rsidRDefault="00820638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638">
              <w:rPr>
                <w:rFonts w:cstheme="minorHAnsi"/>
                <w:color w:val="000000"/>
                <w:sz w:val="24"/>
                <w:szCs w:val="24"/>
              </w:rPr>
              <w:t xml:space="preserve">Fabryka Marketingu Sp. z o.o. </w:t>
            </w:r>
          </w:p>
          <w:p w:rsidR="00820638" w:rsidRPr="00820638" w:rsidRDefault="00820638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638">
              <w:rPr>
                <w:rFonts w:cstheme="minorHAnsi"/>
                <w:color w:val="000000"/>
                <w:sz w:val="24"/>
                <w:szCs w:val="24"/>
              </w:rPr>
              <w:t xml:space="preserve">ul. Ratuszowa 11 </w:t>
            </w:r>
          </w:p>
          <w:p w:rsidR="00820638" w:rsidRPr="00820638" w:rsidRDefault="00820638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638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03-450 Warszawa </w:t>
            </w:r>
          </w:p>
          <w:p w:rsidR="00820638" w:rsidRPr="00820638" w:rsidRDefault="00820638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0638">
              <w:rPr>
                <w:rFonts w:cstheme="minorHAnsi"/>
                <w:color w:val="000000"/>
                <w:sz w:val="24"/>
                <w:szCs w:val="24"/>
              </w:rPr>
              <w:t xml:space="preserve">Nr NIP 1132900362 </w:t>
            </w:r>
          </w:p>
          <w:p w:rsidR="00F159A6" w:rsidRPr="00826B13" w:rsidRDefault="00820638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>Nr REGON 36333729600000</w:t>
            </w:r>
          </w:p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 Data doręczenia: </w:t>
            </w:r>
            <w:r w:rsidR="00E107B6" w:rsidRPr="00E107B6">
              <w:rPr>
                <w:rFonts w:cstheme="minorHAnsi"/>
                <w:color w:val="000000"/>
                <w:sz w:val="24"/>
                <w:szCs w:val="24"/>
              </w:rPr>
              <w:t>2022-09-14</w:t>
            </w:r>
            <w:r w:rsidR="00E107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107B6" w:rsidRPr="00E107B6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E107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107B6" w:rsidRPr="00E107B6">
              <w:rPr>
                <w:rFonts w:cstheme="minorHAnsi"/>
                <w:color w:val="000000"/>
                <w:sz w:val="24"/>
                <w:szCs w:val="24"/>
              </w:rPr>
              <w:t>09:26:28.09</w:t>
            </w:r>
          </w:p>
        </w:tc>
        <w:tc>
          <w:tcPr>
            <w:tcW w:w="2150" w:type="dxa"/>
          </w:tcPr>
          <w:p w:rsidR="00820638" w:rsidRPr="008A2B18" w:rsidRDefault="00820638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A2B18">
              <w:rPr>
                <w:rFonts w:asciiTheme="minorHAnsi" w:hAnsiTheme="minorHAnsi" w:cstheme="minorHAnsi"/>
                <w:bCs/>
              </w:rPr>
              <w:lastRenderedPageBreak/>
              <w:t xml:space="preserve">632 156,77 ZŁ (PLN) </w:t>
            </w:r>
          </w:p>
          <w:p w:rsidR="00F159A6" w:rsidRPr="008A2B18" w:rsidRDefault="00820638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A2B18">
              <w:rPr>
                <w:rFonts w:asciiTheme="minorHAnsi" w:hAnsiTheme="minorHAnsi" w:cstheme="minorHAnsi"/>
                <w:bCs/>
              </w:rPr>
              <w:t xml:space="preserve"> </w:t>
            </w:r>
            <w:r w:rsidR="00F159A6" w:rsidRPr="008A2B18">
              <w:rPr>
                <w:rFonts w:asciiTheme="minorHAnsi" w:hAnsiTheme="minorHAnsi" w:cstheme="minorHAnsi"/>
                <w:bCs/>
              </w:rPr>
              <w:t xml:space="preserve">ZŁ (PLN) </w:t>
            </w:r>
          </w:p>
          <w:p w:rsidR="00F159A6" w:rsidRPr="008A2B18" w:rsidRDefault="00F159A6" w:rsidP="00A132D5">
            <w:pPr>
              <w:widowControl w:val="0"/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8A2B18">
              <w:rPr>
                <w:rFonts w:cstheme="minorHAnsi"/>
                <w:bCs/>
                <w:color w:val="000000"/>
                <w:sz w:val="24"/>
                <w:szCs w:val="24"/>
              </w:rPr>
              <w:lastRenderedPageBreak/>
              <w:t>w tym podatek VAT</w:t>
            </w:r>
          </w:p>
        </w:tc>
      </w:tr>
      <w:tr w:rsidR="00F159A6" w:rsidRPr="00826B13" w:rsidTr="00F040F5">
        <w:tc>
          <w:tcPr>
            <w:tcW w:w="905" w:type="dxa"/>
          </w:tcPr>
          <w:p w:rsidR="00F159A6" w:rsidRPr="00826B13" w:rsidRDefault="00F159A6" w:rsidP="00A132D5">
            <w:pPr>
              <w:widowControl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07" w:type="dxa"/>
          </w:tcPr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NAZWA: </w:t>
            </w:r>
          </w:p>
          <w:p w:rsidR="00F159A6" w:rsidRPr="00826B13" w:rsidRDefault="001D62F1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826B13">
              <w:rPr>
                <w:rFonts w:asciiTheme="minorHAnsi" w:hAnsiTheme="minorHAnsi" w:cstheme="minorHAnsi"/>
              </w:rPr>
              <w:t>Euvic</w:t>
            </w:r>
            <w:proofErr w:type="spellEnd"/>
            <w:r w:rsidRPr="00826B13">
              <w:rPr>
                <w:rFonts w:asciiTheme="minorHAnsi" w:hAnsiTheme="minorHAnsi" w:cstheme="minorHAnsi"/>
              </w:rPr>
              <w:t xml:space="preserve"> Media Sp. z o.o.</w:t>
            </w:r>
          </w:p>
          <w:p w:rsidR="001D62F1" w:rsidRPr="001D62F1" w:rsidRDefault="001D62F1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D62F1">
              <w:rPr>
                <w:rFonts w:cstheme="minorHAnsi"/>
                <w:color w:val="000000"/>
                <w:sz w:val="24"/>
                <w:szCs w:val="24"/>
              </w:rPr>
              <w:t xml:space="preserve">Adres Wykonawcy ul. Czerska 12, 00-732 Warszawa </w:t>
            </w:r>
          </w:p>
          <w:p w:rsidR="001D62F1" w:rsidRPr="001D62F1" w:rsidRDefault="001D62F1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D62F1">
              <w:rPr>
                <w:rFonts w:cstheme="minorHAnsi"/>
                <w:color w:val="000000"/>
                <w:sz w:val="24"/>
                <w:szCs w:val="24"/>
              </w:rPr>
              <w:t xml:space="preserve">(siedziba lub miejsce zamieszkania) </w:t>
            </w:r>
          </w:p>
          <w:p w:rsidR="001D62F1" w:rsidRPr="001D62F1" w:rsidRDefault="001D62F1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D62F1">
              <w:rPr>
                <w:rFonts w:cstheme="minorHAnsi"/>
                <w:color w:val="000000"/>
                <w:sz w:val="24"/>
                <w:szCs w:val="24"/>
              </w:rPr>
              <w:t xml:space="preserve">Nr NIP 5272702552 </w:t>
            </w:r>
          </w:p>
          <w:p w:rsidR="001D62F1" w:rsidRPr="00826B13" w:rsidRDefault="001D62F1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>Nr REGON 146922433</w:t>
            </w:r>
          </w:p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 Data doręczenia: </w:t>
            </w:r>
            <w:r w:rsidR="007A4A50" w:rsidRPr="007A4A50">
              <w:rPr>
                <w:rFonts w:cstheme="minorHAnsi"/>
                <w:color w:val="000000"/>
                <w:sz w:val="24"/>
                <w:szCs w:val="24"/>
              </w:rPr>
              <w:t>2022-09-20</w:t>
            </w:r>
            <w:r w:rsidR="007A4A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A4A50" w:rsidRPr="007A4A50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7A4A5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A4A50" w:rsidRPr="007A4A50">
              <w:rPr>
                <w:rFonts w:cstheme="minorHAnsi"/>
                <w:color w:val="000000"/>
                <w:sz w:val="24"/>
                <w:szCs w:val="24"/>
              </w:rPr>
              <w:t>16:30:07.00</w:t>
            </w:r>
          </w:p>
          <w:p w:rsidR="00291875" w:rsidRPr="00826B13" w:rsidRDefault="00291875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C647A8" w:rsidRPr="008A2B18" w:rsidRDefault="00C647A8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A2B18">
              <w:rPr>
                <w:rFonts w:asciiTheme="minorHAnsi" w:hAnsiTheme="minorHAnsi" w:cstheme="minorHAnsi"/>
                <w:bCs/>
              </w:rPr>
              <w:t xml:space="preserve">739 283,01 ZŁ (PLN) </w:t>
            </w:r>
          </w:p>
          <w:p w:rsidR="00F159A6" w:rsidRPr="008A2B18" w:rsidRDefault="00C647A8" w:rsidP="00A132D5">
            <w:pPr>
              <w:widowControl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A2B18">
              <w:rPr>
                <w:rFonts w:cstheme="minorHAnsi"/>
                <w:bCs/>
                <w:color w:val="000000"/>
                <w:sz w:val="24"/>
                <w:szCs w:val="24"/>
              </w:rPr>
              <w:t>w tym podatek VAT</w:t>
            </w:r>
          </w:p>
        </w:tc>
      </w:tr>
      <w:tr w:rsidR="00F159A6" w:rsidRPr="00826B13" w:rsidTr="00F040F5">
        <w:tc>
          <w:tcPr>
            <w:tcW w:w="905" w:type="dxa"/>
          </w:tcPr>
          <w:p w:rsidR="00F159A6" w:rsidRPr="00826B13" w:rsidRDefault="00F159A6" w:rsidP="00A132D5">
            <w:pPr>
              <w:widowControl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07" w:type="dxa"/>
          </w:tcPr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NAZWA: 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POLSKA PRESS SPÓŁKA Z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OGRANICZONĄ ODPOWIEDZIALNOŚCIĄ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Adres Wykonawcy DOMANIEWSKA 45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02- 672 WARSZAWA, MAZOWIECKIE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ODDZIAŁ ŚLĄSK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Ul. Baczyńskiego 25A, 41- 203 Sosnowiec</w:t>
            </w:r>
          </w:p>
          <w:p w:rsidR="001058BB" w:rsidRPr="00826B13" w:rsidRDefault="001058BB" w:rsidP="00A132D5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>(siedziba lub miejsce zamieszkania)</w:t>
            </w:r>
          </w:p>
          <w:p w:rsidR="00F159A6" w:rsidRPr="00826B13" w:rsidRDefault="001058BB" w:rsidP="00A132D5">
            <w:pPr>
              <w:pStyle w:val="Default"/>
              <w:spacing w:line="360" w:lineRule="auto"/>
              <w:rPr>
                <w:rFonts w:asciiTheme="minorHAnsi" w:eastAsia="CIDFont+F3" w:hAnsiTheme="minorHAnsi" w:cstheme="minorHAnsi"/>
                <w:color w:val="3E3D40"/>
              </w:rPr>
            </w:pPr>
            <w:r w:rsidRPr="00826B13">
              <w:rPr>
                <w:rFonts w:asciiTheme="minorHAnsi" w:hAnsiTheme="minorHAnsi" w:cstheme="minorHAnsi"/>
              </w:rPr>
              <w:t xml:space="preserve">Nr NIP : </w:t>
            </w:r>
            <w:r w:rsidRPr="00826B13">
              <w:rPr>
                <w:rFonts w:asciiTheme="minorHAnsi" w:eastAsia="CIDFont+F3" w:hAnsiTheme="minorHAnsi" w:cstheme="minorHAnsi"/>
                <w:color w:val="3E3D40"/>
              </w:rPr>
              <w:t>522 010 36 09</w:t>
            </w:r>
          </w:p>
          <w:p w:rsidR="001058BB" w:rsidRPr="00826B13" w:rsidRDefault="001058BB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826B13">
              <w:rPr>
                <w:rFonts w:asciiTheme="minorHAnsi" w:hAnsiTheme="minorHAnsi" w:cstheme="minorHAnsi"/>
              </w:rPr>
              <w:t xml:space="preserve">Nr REGON: </w:t>
            </w:r>
            <w:r w:rsidRPr="00826B13">
              <w:rPr>
                <w:rFonts w:asciiTheme="minorHAnsi" w:eastAsia="CIDFont+F3" w:hAnsiTheme="minorHAnsi" w:cstheme="minorHAnsi"/>
                <w:color w:val="3E3D40"/>
              </w:rPr>
              <w:t>012047699</w:t>
            </w:r>
          </w:p>
          <w:p w:rsidR="00F159A6" w:rsidRPr="00826B13" w:rsidRDefault="00F159A6" w:rsidP="00A132D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26B13">
              <w:rPr>
                <w:rFonts w:cstheme="minorHAnsi"/>
                <w:color w:val="000000"/>
                <w:sz w:val="24"/>
                <w:szCs w:val="24"/>
              </w:rPr>
              <w:t xml:space="preserve"> Data doręczenia: </w:t>
            </w:r>
            <w:r w:rsidR="00893D8A" w:rsidRPr="00893D8A">
              <w:rPr>
                <w:rFonts w:cstheme="minorHAnsi"/>
                <w:color w:val="000000"/>
                <w:sz w:val="24"/>
                <w:szCs w:val="24"/>
              </w:rPr>
              <w:t>2022-09-20</w:t>
            </w:r>
            <w:r w:rsidR="00893D8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93D8A" w:rsidRPr="00893D8A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893D8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93D8A" w:rsidRPr="00893D8A">
              <w:rPr>
                <w:rFonts w:cstheme="minorHAnsi"/>
                <w:color w:val="000000"/>
                <w:sz w:val="24"/>
                <w:szCs w:val="24"/>
              </w:rPr>
              <w:t>16:42:58.58</w:t>
            </w:r>
          </w:p>
        </w:tc>
        <w:tc>
          <w:tcPr>
            <w:tcW w:w="2150" w:type="dxa"/>
          </w:tcPr>
          <w:p w:rsidR="00F159A6" w:rsidRPr="008A2B18" w:rsidRDefault="001058BB" w:rsidP="00A132D5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8A2B18">
              <w:rPr>
                <w:rFonts w:asciiTheme="minorHAnsi" w:hAnsiTheme="minorHAnsi" w:cstheme="minorHAnsi"/>
                <w:bCs/>
              </w:rPr>
              <w:t>849 505,65 ZŁ (PLN)</w:t>
            </w:r>
          </w:p>
          <w:p w:rsidR="001058BB" w:rsidRPr="008A2B18" w:rsidRDefault="001058BB" w:rsidP="00A132D5">
            <w:pPr>
              <w:pStyle w:val="Default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8A2B18">
              <w:rPr>
                <w:rFonts w:asciiTheme="minorHAnsi" w:hAnsiTheme="minorHAnsi" w:cstheme="minorHAnsi"/>
                <w:bCs/>
              </w:rPr>
              <w:t>w tym podatek VAT</w:t>
            </w:r>
          </w:p>
        </w:tc>
      </w:tr>
    </w:tbl>
    <w:p w:rsidR="00F040F5" w:rsidRPr="00826B13" w:rsidRDefault="00F040F5" w:rsidP="00A132D5">
      <w:pPr>
        <w:widowControl w:val="0"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F040F5" w:rsidRPr="00826B13" w:rsidRDefault="00F040F5" w:rsidP="00A132D5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26B13">
        <w:rPr>
          <w:rFonts w:eastAsia="Times New Roman" w:cstheme="minorHAnsi"/>
          <w:sz w:val="24"/>
          <w:szCs w:val="24"/>
        </w:rPr>
        <w:t>Termin otwarcia ofert: 21.09.2022 r. o godz. 10:00.</w:t>
      </w:r>
    </w:p>
    <w:p w:rsidR="00826B13" w:rsidRDefault="00826B13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040F5" w:rsidRDefault="00D248AA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826B13">
        <w:rPr>
          <w:rFonts w:eastAsia="Times New Roman" w:cstheme="minorHAnsi"/>
          <w:sz w:val="24"/>
          <w:szCs w:val="24"/>
        </w:rPr>
        <w:t>o upływie terminu składania ofert</w:t>
      </w:r>
      <w:r>
        <w:rPr>
          <w:rFonts w:eastAsia="Times New Roman" w:cstheme="minorHAnsi"/>
          <w:sz w:val="24"/>
          <w:szCs w:val="24"/>
        </w:rPr>
        <w:t xml:space="preserve"> wpłynęła j</w:t>
      </w:r>
      <w:r w:rsidR="00826B13" w:rsidRPr="00826B13">
        <w:rPr>
          <w:rFonts w:eastAsia="Times New Roman" w:cstheme="minorHAnsi"/>
          <w:sz w:val="24"/>
          <w:szCs w:val="24"/>
        </w:rPr>
        <w:t>edna ofert</w:t>
      </w:r>
      <w:r>
        <w:rPr>
          <w:rFonts w:eastAsia="Times New Roman" w:cstheme="minorHAnsi"/>
          <w:sz w:val="24"/>
          <w:szCs w:val="24"/>
        </w:rPr>
        <w:t>a</w:t>
      </w:r>
      <w:r w:rsidR="00826B13" w:rsidRPr="00826B13">
        <w:rPr>
          <w:rFonts w:eastAsia="Times New Roman" w:cstheme="minorHAnsi"/>
          <w:sz w:val="24"/>
          <w:szCs w:val="24"/>
        </w:rPr>
        <w:t>:</w:t>
      </w:r>
    </w:p>
    <w:p w:rsidR="008A2B18" w:rsidRDefault="008A2B18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D5943" w:rsidRDefault="00FD5943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D5943" w:rsidRDefault="00FD5943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D5943" w:rsidRPr="00826B13" w:rsidRDefault="00FD5943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826B13" w:rsidRPr="00826B13" w:rsidRDefault="00826B13" w:rsidP="00A132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826B13">
        <w:rPr>
          <w:rFonts w:eastAsia="Times New Roman" w:cstheme="minorHAnsi"/>
          <w:sz w:val="24"/>
          <w:szCs w:val="24"/>
        </w:rPr>
        <w:t>NAZWA ALBO IMIĘ I NAZWISKO WYKONAWCY /WYKONAWCOW:</w:t>
      </w:r>
    </w:p>
    <w:p w:rsidR="00826B13" w:rsidRPr="00826B13" w:rsidRDefault="00826B13" w:rsidP="00A132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826B13">
        <w:rPr>
          <w:rFonts w:eastAsia="Times New Roman" w:cstheme="minorHAnsi"/>
          <w:sz w:val="24"/>
          <w:szCs w:val="24"/>
        </w:rPr>
        <w:t>Sun &amp; More sp. z o.o.</w:t>
      </w:r>
    </w:p>
    <w:p w:rsidR="00826B13" w:rsidRPr="008A2B18" w:rsidRDefault="00826B13" w:rsidP="00A132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826B13">
        <w:rPr>
          <w:rFonts w:eastAsia="Times New Roman" w:cstheme="minorHAnsi"/>
          <w:sz w:val="24"/>
          <w:szCs w:val="24"/>
        </w:rPr>
        <w:t xml:space="preserve">Adres Wykonawcy ul. Madalińskiego 8 lok.215, 70 - 101 Szczecin (siedziba lub miejsce </w:t>
      </w:r>
      <w:r w:rsidRPr="008A2B18">
        <w:rPr>
          <w:rFonts w:eastAsia="Times New Roman" w:cstheme="minorHAnsi"/>
          <w:sz w:val="24"/>
          <w:szCs w:val="24"/>
        </w:rPr>
        <w:t>zamieszkania)</w:t>
      </w:r>
    </w:p>
    <w:p w:rsidR="00826B13" w:rsidRPr="008A2B18" w:rsidRDefault="00826B13" w:rsidP="00A132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8A2B18">
        <w:rPr>
          <w:rFonts w:eastAsia="Times New Roman" w:cstheme="minorHAnsi"/>
          <w:sz w:val="24"/>
          <w:szCs w:val="24"/>
        </w:rPr>
        <w:t>Nr NIP 851 31 51 613</w:t>
      </w:r>
    </w:p>
    <w:p w:rsidR="00826B13" w:rsidRPr="008A2B18" w:rsidRDefault="00826B13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A2B18">
        <w:rPr>
          <w:rFonts w:eastAsia="Times New Roman" w:cstheme="minorHAnsi"/>
          <w:sz w:val="24"/>
          <w:szCs w:val="24"/>
        </w:rPr>
        <w:t>Nr REGON 321 023</w:t>
      </w:r>
      <w:r w:rsidR="00105716" w:rsidRPr="008A2B18">
        <w:rPr>
          <w:rFonts w:eastAsia="Times New Roman" w:cstheme="minorHAnsi"/>
          <w:sz w:val="24"/>
          <w:szCs w:val="24"/>
        </w:rPr>
        <w:t> </w:t>
      </w:r>
      <w:r w:rsidRPr="008A2B18">
        <w:rPr>
          <w:rFonts w:eastAsia="Times New Roman" w:cstheme="minorHAnsi"/>
          <w:sz w:val="24"/>
          <w:szCs w:val="24"/>
        </w:rPr>
        <w:t>030</w:t>
      </w:r>
    </w:p>
    <w:p w:rsidR="00A132D5" w:rsidRPr="008A2B18" w:rsidRDefault="00A132D5" w:rsidP="00A132D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</w:rPr>
      </w:pPr>
      <w:r w:rsidRPr="008A2B18">
        <w:rPr>
          <w:rFonts w:eastAsia="Times New Roman" w:cstheme="minorHAnsi"/>
          <w:sz w:val="24"/>
          <w:szCs w:val="24"/>
        </w:rPr>
        <w:t>CENA OFERTY (ŁĄCZNA BRUTTO):</w:t>
      </w:r>
    </w:p>
    <w:p w:rsidR="00105716" w:rsidRPr="008A2B18" w:rsidRDefault="00A132D5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A2B18">
        <w:rPr>
          <w:rFonts w:eastAsia="Times New Roman" w:cstheme="minorHAnsi"/>
          <w:sz w:val="24"/>
          <w:szCs w:val="24"/>
        </w:rPr>
        <w:t>797 000,00 ZŁ (PLN)</w:t>
      </w:r>
    </w:p>
    <w:p w:rsidR="00A132D5" w:rsidRPr="008A2B18" w:rsidRDefault="00A132D5" w:rsidP="00A132D5">
      <w:pPr>
        <w:spacing w:after="0" w:line="360" w:lineRule="auto"/>
        <w:rPr>
          <w:rFonts w:cstheme="minorHAnsi"/>
          <w:bCs/>
          <w:color w:val="000000"/>
          <w:sz w:val="24"/>
          <w:szCs w:val="24"/>
        </w:rPr>
      </w:pPr>
      <w:r w:rsidRPr="008A2B18">
        <w:rPr>
          <w:rFonts w:cstheme="minorHAnsi"/>
          <w:bCs/>
          <w:color w:val="000000"/>
          <w:sz w:val="24"/>
          <w:szCs w:val="24"/>
        </w:rPr>
        <w:t>w tym podatek VAT;</w:t>
      </w:r>
    </w:p>
    <w:p w:rsidR="00A132D5" w:rsidRDefault="00A132D5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105716" w:rsidRDefault="00A132D5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Ww. </w:t>
      </w:r>
      <w:r w:rsidR="00105716">
        <w:rPr>
          <w:rFonts w:eastAsia="Times New Roman" w:cstheme="minorHAnsi"/>
          <w:sz w:val="24"/>
          <w:szCs w:val="24"/>
        </w:rPr>
        <w:t xml:space="preserve">OFERTA ZOSTAŁA PRZESŁANA PRZEZ WYKONAWCĘ DO </w:t>
      </w:r>
      <w:r w:rsidR="00105716" w:rsidRPr="00105716">
        <w:rPr>
          <w:rFonts w:eastAsia="Times New Roman" w:cstheme="minorHAnsi"/>
          <w:sz w:val="24"/>
          <w:szCs w:val="24"/>
        </w:rPr>
        <w:t xml:space="preserve">URZĘDU MARSZAŁKOWSKIEGO WOJEWÓDZTWA MAŁOPOLSKIEGO, A STAMTĄD </w:t>
      </w:r>
      <w:r w:rsidR="00105716">
        <w:rPr>
          <w:rFonts w:eastAsia="Times New Roman" w:cstheme="minorHAnsi"/>
          <w:sz w:val="24"/>
          <w:szCs w:val="24"/>
        </w:rPr>
        <w:t xml:space="preserve">ZOSTAŁA </w:t>
      </w:r>
      <w:r w:rsidR="00105716" w:rsidRPr="00105716">
        <w:rPr>
          <w:rFonts w:eastAsia="Times New Roman" w:cstheme="minorHAnsi"/>
          <w:sz w:val="24"/>
          <w:szCs w:val="24"/>
        </w:rPr>
        <w:t>PRZEKIEROWANA DO URZĘDU MARSZAŁKOWSKIEGO WOJEWÓDZTWA OPOLSKIEGO</w:t>
      </w:r>
      <w:r w:rsidR="00105716">
        <w:rPr>
          <w:rFonts w:eastAsia="Times New Roman" w:cstheme="minorHAnsi"/>
          <w:sz w:val="24"/>
          <w:szCs w:val="24"/>
        </w:rPr>
        <w:t>.</w:t>
      </w:r>
      <w:r w:rsidR="00105716" w:rsidRPr="00105716">
        <w:rPr>
          <w:rFonts w:eastAsia="Times New Roman" w:cstheme="minorHAnsi"/>
          <w:sz w:val="24"/>
          <w:szCs w:val="24"/>
        </w:rPr>
        <w:t xml:space="preserve"> </w:t>
      </w:r>
    </w:p>
    <w:p w:rsidR="00105716" w:rsidRDefault="00105716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105716">
        <w:rPr>
          <w:rFonts w:eastAsia="Times New Roman" w:cstheme="minorHAnsi"/>
          <w:sz w:val="24"/>
          <w:szCs w:val="24"/>
        </w:rPr>
        <w:t xml:space="preserve">OFERTA WPŁYNĘŁA DO URZĘDU MARSZAŁKOWSKIEGO WOJEWÓDZTWA OPOLSKIEGO: </w:t>
      </w:r>
    </w:p>
    <w:p w:rsidR="00105716" w:rsidRDefault="004E318F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E318F">
        <w:rPr>
          <w:rFonts w:eastAsia="Times New Roman" w:cstheme="minorHAnsi"/>
          <w:sz w:val="24"/>
          <w:szCs w:val="24"/>
        </w:rPr>
        <w:t>Data doręczenia:</w:t>
      </w:r>
      <w:r w:rsidRPr="00105716">
        <w:rPr>
          <w:rFonts w:eastAsia="Times New Roman" w:cstheme="minorHAnsi"/>
          <w:b/>
          <w:sz w:val="24"/>
          <w:szCs w:val="24"/>
        </w:rPr>
        <w:t xml:space="preserve"> </w:t>
      </w:r>
      <w:r w:rsidR="00105716" w:rsidRPr="00105716">
        <w:rPr>
          <w:rFonts w:eastAsia="Times New Roman" w:cstheme="minorHAnsi"/>
          <w:b/>
          <w:sz w:val="24"/>
          <w:szCs w:val="24"/>
        </w:rPr>
        <w:t>2022-09-21</w:t>
      </w:r>
      <w:r w:rsidR="00105716">
        <w:rPr>
          <w:rFonts w:eastAsia="Times New Roman" w:cstheme="minorHAnsi"/>
          <w:b/>
          <w:sz w:val="24"/>
          <w:szCs w:val="24"/>
        </w:rPr>
        <w:t xml:space="preserve"> </w:t>
      </w:r>
      <w:r w:rsidR="00105716" w:rsidRPr="00105716">
        <w:rPr>
          <w:rFonts w:eastAsia="Times New Roman" w:cstheme="minorHAnsi"/>
          <w:b/>
          <w:sz w:val="24"/>
          <w:szCs w:val="24"/>
        </w:rPr>
        <w:t>T</w:t>
      </w:r>
      <w:r w:rsidR="00105716">
        <w:rPr>
          <w:rFonts w:eastAsia="Times New Roman" w:cstheme="minorHAnsi"/>
          <w:b/>
          <w:sz w:val="24"/>
          <w:szCs w:val="24"/>
        </w:rPr>
        <w:t xml:space="preserve"> </w:t>
      </w:r>
      <w:r w:rsidR="00105716" w:rsidRPr="00105716">
        <w:rPr>
          <w:rFonts w:eastAsia="Times New Roman" w:cstheme="minorHAnsi"/>
          <w:b/>
          <w:sz w:val="24"/>
          <w:szCs w:val="24"/>
        </w:rPr>
        <w:t>10:50:18.742</w:t>
      </w:r>
    </w:p>
    <w:p w:rsidR="00D248AA" w:rsidRPr="00826B13" w:rsidRDefault="00D248AA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F040F5" w:rsidRPr="00826B13" w:rsidRDefault="00F040F5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826B13">
        <w:rPr>
          <w:rFonts w:eastAsia="Times New Roman" w:cstheme="minorHAnsi"/>
          <w:sz w:val="24"/>
          <w:szCs w:val="24"/>
        </w:rPr>
        <w:t xml:space="preserve">Kwota, jaką Zamawiający zamierza przeznaczyć na sfinansowanie zamówienia, została podana na </w:t>
      </w:r>
      <w:proofErr w:type="spellStart"/>
      <w:r w:rsidRPr="00826B13">
        <w:rPr>
          <w:rFonts w:eastAsia="Times New Roman" w:cstheme="minorHAnsi"/>
          <w:sz w:val="24"/>
          <w:szCs w:val="24"/>
        </w:rPr>
        <w:t>miniPortalu</w:t>
      </w:r>
      <w:proofErr w:type="spellEnd"/>
      <w:r w:rsidRPr="00826B13">
        <w:rPr>
          <w:rFonts w:eastAsia="Times New Roman" w:cstheme="minorHAnsi"/>
          <w:sz w:val="24"/>
          <w:szCs w:val="24"/>
        </w:rPr>
        <w:t xml:space="preserve"> w dniu </w:t>
      </w:r>
      <w:r w:rsidR="00C16BD0" w:rsidRPr="00C16BD0">
        <w:rPr>
          <w:rFonts w:eastAsia="Times New Roman" w:cstheme="minorHAnsi"/>
          <w:b/>
          <w:sz w:val="24"/>
          <w:szCs w:val="24"/>
        </w:rPr>
        <w:t>11.08</w:t>
      </w:r>
      <w:r w:rsidRPr="00C16BD0">
        <w:rPr>
          <w:rFonts w:eastAsia="Times New Roman" w:cstheme="minorHAnsi"/>
          <w:b/>
          <w:sz w:val="24"/>
          <w:szCs w:val="24"/>
        </w:rPr>
        <w:t>.2022</w:t>
      </w:r>
      <w:r w:rsidRPr="00826B13">
        <w:rPr>
          <w:rFonts w:eastAsia="Times New Roman" w:cstheme="minorHAnsi"/>
          <w:sz w:val="24"/>
          <w:szCs w:val="24"/>
        </w:rPr>
        <w:t xml:space="preserve"> r. tj.:  </w:t>
      </w:r>
      <w:r w:rsidRPr="00826B13">
        <w:rPr>
          <w:rFonts w:cstheme="minorHAnsi"/>
          <w:b/>
          <w:sz w:val="24"/>
          <w:szCs w:val="24"/>
        </w:rPr>
        <w:t xml:space="preserve">842 875,69 </w:t>
      </w:r>
      <w:r w:rsidRPr="00826B13">
        <w:rPr>
          <w:rFonts w:eastAsia="Times New Roman" w:cstheme="minorHAnsi"/>
          <w:sz w:val="24"/>
          <w:szCs w:val="24"/>
        </w:rPr>
        <w:t>zł (brutto).</w:t>
      </w:r>
    </w:p>
    <w:p w:rsidR="00D248AA" w:rsidRPr="004454A7" w:rsidRDefault="00D248AA" w:rsidP="00A132D5">
      <w:pPr>
        <w:suppressAutoHyphens/>
        <w:spacing w:after="0" w:line="360" w:lineRule="auto"/>
        <w:rPr>
          <w:rFonts w:eastAsia="Calibri" w:cstheme="minorHAnsi"/>
          <w:color w:val="FF0000"/>
          <w:sz w:val="24"/>
          <w:szCs w:val="24"/>
          <w:highlight w:val="yellow"/>
          <w:lang w:eastAsia="zh-CN"/>
        </w:rPr>
      </w:pPr>
    </w:p>
    <w:p w:rsidR="00D67975" w:rsidRPr="004454A7" w:rsidRDefault="00D67975" w:rsidP="00A132D5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4454A7">
        <w:rPr>
          <w:rFonts w:eastAsia="Calibri" w:cstheme="minorHAnsi"/>
          <w:b/>
          <w:color w:val="FF0000"/>
          <w:sz w:val="24"/>
          <w:szCs w:val="24"/>
          <w:lang w:eastAsia="zh-CN"/>
        </w:rPr>
        <w:t>Z upoważnienia Zarządu Województwa Opolskiego</w:t>
      </w:r>
    </w:p>
    <w:p w:rsidR="00D67975" w:rsidRPr="004454A7" w:rsidRDefault="00D67975" w:rsidP="00A132D5">
      <w:pPr>
        <w:suppressAutoHyphens/>
        <w:spacing w:after="0" w:line="360" w:lineRule="auto"/>
        <w:rPr>
          <w:rFonts w:eastAsia="Calibri" w:cstheme="minorHAnsi"/>
          <w:color w:val="FF0000"/>
          <w:sz w:val="24"/>
          <w:szCs w:val="24"/>
          <w:lang w:eastAsia="zh-CN"/>
        </w:rPr>
      </w:pPr>
      <w:r w:rsidRPr="004454A7">
        <w:rPr>
          <w:rFonts w:eastAsia="Calibri" w:cstheme="minorHAnsi"/>
          <w:color w:val="FF0000"/>
          <w:sz w:val="24"/>
          <w:szCs w:val="24"/>
          <w:lang w:eastAsia="zh-CN"/>
        </w:rPr>
        <w:t xml:space="preserve"> /podpis nieczytelny/</w:t>
      </w:r>
    </w:p>
    <w:p w:rsidR="00D67975" w:rsidRPr="004454A7" w:rsidRDefault="00D67975" w:rsidP="00A132D5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4454A7">
        <w:rPr>
          <w:rFonts w:eastAsia="Calibri" w:cstheme="minorHAnsi"/>
          <w:b/>
          <w:color w:val="FF0000"/>
          <w:sz w:val="24"/>
          <w:szCs w:val="24"/>
          <w:lang w:eastAsia="zh-CN"/>
        </w:rPr>
        <w:t>Marcin Puszcz</w:t>
      </w:r>
    </w:p>
    <w:p w:rsidR="00D67975" w:rsidRPr="004454A7" w:rsidRDefault="00D67975" w:rsidP="00A132D5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4454A7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Dyrektor Departamentu </w:t>
      </w:r>
    </w:p>
    <w:p w:rsidR="00D67975" w:rsidRPr="004454A7" w:rsidRDefault="00D67975" w:rsidP="00A132D5">
      <w:pPr>
        <w:suppressAutoHyphens/>
        <w:spacing w:after="0" w:line="360" w:lineRule="auto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4454A7">
        <w:rPr>
          <w:rFonts w:eastAsia="Calibri" w:cstheme="minorHAnsi"/>
          <w:b/>
          <w:color w:val="FF0000"/>
          <w:sz w:val="24"/>
          <w:szCs w:val="24"/>
          <w:lang w:eastAsia="zh-CN"/>
        </w:rPr>
        <w:t>Organizacyjno - Administracyjnego</w:t>
      </w:r>
    </w:p>
    <w:p w:rsidR="002971D4" w:rsidRPr="004454A7" w:rsidRDefault="002971D4" w:rsidP="00A132D5">
      <w:pPr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</w:p>
    <w:p w:rsidR="00FD5943" w:rsidRDefault="00FD5943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</w:p>
    <w:p w:rsidR="005E4D12" w:rsidRPr="00826B13" w:rsidRDefault="0020799D" w:rsidP="00A132D5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D4ED3">
        <w:rPr>
          <w:rFonts w:eastAsia="Times New Roman" w:cstheme="minorHAnsi"/>
          <w:sz w:val="24"/>
          <w:szCs w:val="24"/>
        </w:rPr>
        <w:t xml:space="preserve">Kierownik zamawiającego lub osoba upoważniona do </w:t>
      </w:r>
      <w:r w:rsidR="00FD63A1" w:rsidRPr="002D4ED3">
        <w:rPr>
          <w:rFonts w:eastAsia="Times New Roman" w:cstheme="minorHAnsi"/>
          <w:sz w:val="24"/>
          <w:szCs w:val="24"/>
        </w:rPr>
        <w:t xml:space="preserve">          </w:t>
      </w:r>
      <w:r w:rsidR="00FD63A1" w:rsidRPr="002D4ED3">
        <w:rPr>
          <w:rFonts w:eastAsia="Times New Roman" w:cstheme="minorHAnsi"/>
          <w:sz w:val="24"/>
          <w:szCs w:val="24"/>
        </w:rPr>
        <w:br/>
      </w:r>
      <w:r w:rsidRPr="002D4ED3">
        <w:rPr>
          <w:rFonts w:eastAsia="Times New Roman" w:cstheme="minorHAnsi"/>
          <w:sz w:val="24"/>
          <w:szCs w:val="24"/>
        </w:rPr>
        <w:t>po</w:t>
      </w:r>
      <w:bookmarkStart w:id="0" w:name="_GoBack"/>
      <w:r w:rsidRPr="002D4ED3">
        <w:rPr>
          <w:rFonts w:eastAsia="Times New Roman" w:cstheme="minorHAnsi"/>
          <w:sz w:val="24"/>
          <w:szCs w:val="24"/>
        </w:rPr>
        <w:t>d</w:t>
      </w:r>
      <w:bookmarkEnd w:id="0"/>
      <w:r w:rsidRPr="002D4ED3">
        <w:rPr>
          <w:rFonts w:eastAsia="Times New Roman" w:cstheme="minorHAnsi"/>
          <w:sz w:val="24"/>
          <w:szCs w:val="24"/>
        </w:rPr>
        <w:t>ejmowania czynności w jego imieniu</w:t>
      </w:r>
    </w:p>
    <w:sectPr w:rsidR="005E4D12" w:rsidRPr="00826B13" w:rsidSect="00D248AA">
      <w:headerReference w:type="default" r:id="rId13"/>
      <w:pgSz w:w="11906" w:h="16838"/>
      <w:pgMar w:top="2177" w:right="1133" w:bottom="1276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D" w:rsidRPr="005E4D12" w:rsidRDefault="00C7242D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DD1CF3" w:rsidRDefault="00C7242D" w:rsidP="00DD1CF3">
    <w:pPr>
      <w:pStyle w:val="Nagwek"/>
      <w:spacing w:line="276" w:lineRule="auto"/>
      <w:rPr>
        <w:rFonts w:cstheme="minorHAnsi"/>
        <w:color w:val="000000" w:themeColor="text1"/>
      </w:rPr>
    </w:pPr>
    <w:r w:rsidRPr="004243AC">
      <w:rPr>
        <w:rFonts w:cstheme="minorHAnsi"/>
      </w:rPr>
      <w:t>Nazwa zamówienia</w:t>
    </w:r>
    <w:bookmarkEnd w:id="1"/>
    <w:r w:rsidR="00DD1CF3">
      <w:rPr>
        <w:rFonts w:cstheme="minorHAnsi"/>
      </w:rPr>
      <w:t xml:space="preserve">: </w:t>
    </w:r>
    <w:r w:rsidR="00DD1CF3"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="00DD1CF3" w:rsidRPr="00981821">
      <w:rPr>
        <w:rFonts w:cstheme="minorHAnsi"/>
      </w:rPr>
      <w:t>”</w:t>
    </w:r>
    <w:r w:rsidR="00DD1CF3" w:rsidRPr="00981821">
      <w:rPr>
        <w:rFonts w:cstheme="minorHAnsi"/>
        <w:color w:val="000000" w:themeColor="text1"/>
      </w:rPr>
      <w:t xml:space="preserve">. Oznaczenie sprawy: DOA-ZP.272. </w:t>
    </w:r>
    <w:r w:rsidR="00DD1CF3">
      <w:rPr>
        <w:rFonts w:cstheme="minorHAnsi"/>
        <w:color w:val="000000" w:themeColor="text1"/>
      </w:rPr>
      <w:t>18</w:t>
    </w:r>
    <w:r w:rsidR="00DD1CF3" w:rsidRPr="00981821">
      <w:rPr>
        <w:rFonts w:cstheme="minorHAnsi"/>
        <w:color w:val="000000" w:themeColor="text1"/>
      </w:rPr>
      <w:t>.2022</w:t>
    </w:r>
  </w:p>
  <w:p w:rsidR="00C7242D" w:rsidRDefault="00CE143F" w:rsidP="00DD1CF3">
    <w:pPr>
      <w:pStyle w:val="Nagwek"/>
      <w:spacing w:line="276" w:lineRule="auto"/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A26"/>
    <w:multiLevelType w:val="hybridMultilevel"/>
    <w:tmpl w:val="AF386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782B65B7"/>
    <w:multiLevelType w:val="hybridMultilevel"/>
    <w:tmpl w:val="61F8CE84"/>
    <w:lvl w:ilvl="0" w:tplc="AB9E5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473FC"/>
    <w:rsid w:val="00061B67"/>
    <w:rsid w:val="00076672"/>
    <w:rsid w:val="00076C9E"/>
    <w:rsid w:val="00085B88"/>
    <w:rsid w:val="00087CF6"/>
    <w:rsid w:val="000A0A15"/>
    <w:rsid w:val="000A79F2"/>
    <w:rsid w:val="000B4529"/>
    <w:rsid w:val="000E4779"/>
    <w:rsid w:val="000E701D"/>
    <w:rsid w:val="000F24EB"/>
    <w:rsid w:val="001026FA"/>
    <w:rsid w:val="00105137"/>
    <w:rsid w:val="00105716"/>
    <w:rsid w:val="001058BB"/>
    <w:rsid w:val="001106FE"/>
    <w:rsid w:val="00121757"/>
    <w:rsid w:val="00124C7E"/>
    <w:rsid w:val="00125396"/>
    <w:rsid w:val="00131DDA"/>
    <w:rsid w:val="001547D7"/>
    <w:rsid w:val="00174657"/>
    <w:rsid w:val="00197DBF"/>
    <w:rsid w:val="001A4ED5"/>
    <w:rsid w:val="001C6FEE"/>
    <w:rsid w:val="001D62F1"/>
    <w:rsid w:val="001E0975"/>
    <w:rsid w:val="001E54BC"/>
    <w:rsid w:val="001E7D8D"/>
    <w:rsid w:val="001F3894"/>
    <w:rsid w:val="00200B53"/>
    <w:rsid w:val="00204759"/>
    <w:rsid w:val="0020799D"/>
    <w:rsid w:val="00224516"/>
    <w:rsid w:val="00226447"/>
    <w:rsid w:val="0023092D"/>
    <w:rsid w:val="00232CA5"/>
    <w:rsid w:val="002661C3"/>
    <w:rsid w:val="00271A6B"/>
    <w:rsid w:val="00291875"/>
    <w:rsid w:val="002971D4"/>
    <w:rsid w:val="002D0A95"/>
    <w:rsid w:val="002D4ED3"/>
    <w:rsid w:val="002D686B"/>
    <w:rsid w:val="002F0FE8"/>
    <w:rsid w:val="002F1EDC"/>
    <w:rsid w:val="002F5A5C"/>
    <w:rsid w:val="00307A7D"/>
    <w:rsid w:val="00311007"/>
    <w:rsid w:val="0032248F"/>
    <w:rsid w:val="0033592B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E3AF8"/>
    <w:rsid w:val="003F2BC7"/>
    <w:rsid w:val="003F7707"/>
    <w:rsid w:val="00410E93"/>
    <w:rsid w:val="0042267F"/>
    <w:rsid w:val="004243AC"/>
    <w:rsid w:val="00432B0D"/>
    <w:rsid w:val="00437E9C"/>
    <w:rsid w:val="004454A7"/>
    <w:rsid w:val="0045572C"/>
    <w:rsid w:val="004841D2"/>
    <w:rsid w:val="00485557"/>
    <w:rsid w:val="00486ACD"/>
    <w:rsid w:val="004A253D"/>
    <w:rsid w:val="004B16D1"/>
    <w:rsid w:val="004B19EE"/>
    <w:rsid w:val="004B24B9"/>
    <w:rsid w:val="004B4BE0"/>
    <w:rsid w:val="004E318F"/>
    <w:rsid w:val="005066C8"/>
    <w:rsid w:val="0051121C"/>
    <w:rsid w:val="00514A9D"/>
    <w:rsid w:val="005163A2"/>
    <w:rsid w:val="00527ACA"/>
    <w:rsid w:val="0056471F"/>
    <w:rsid w:val="0057592F"/>
    <w:rsid w:val="0058160B"/>
    <w:rsid w:val="00590215"/>
    <w:rsid w:val="00594019"/>
    <w:rsid w:val="005A2696"/>
    <w:rsid w:val="005B16FD"/>
    <w:rsid w:val="005C2F29"/>
    <w:rsid w:val="005D3645"/>
    <w:rsid w:val="005E4D12"/>
    <w:rsid w:val="006035C8"/>
    <w:rsid w:val="006169B8"/>
    <w:rsid w:val="00633A85"/>
    <w:rsid w:val="00633BE6"/>
    <w:rsid w:val="00635C87"/>
    <w:rsid w:val="006677E6"/>
    <w:rsid w:val="00683584"/>
    <w:rsid w:val="00685439"/>
    <w:rsid w:val="00697DC4"/>
    <w:rsid w:val="006A225F"/>
    <w:rsid w:val="006B1162"/>
    <w:rsid w:val="006D0C0B"/>
    <w:rsid w:val="006D5B8B"/>
    <w:rsid w:val="00701D88"/>
    <w:rsid w:val="007077F8"/>
    <w:rsid w:val="00714EEA"/>
    <w:rsid w:val="007156CE"/>
    <w:rsid w:val="0072739B"/>
    <w:rsid w:val="00735D77"/>
    <w:rsid w:val="00742A02"/>
    <w:rsid w:val="00745F49"/>
    <w:rsid w:val="007472FA"/>
    <w:rsid w:val="00753DEF"/>
    <w:rsid w:val="00771024"/>
    <w:rsid w:val="00771698"/>
    <w:rsid w:val="007A4A50"/>
    <w:rsid w:val="007B2A79"/>
    <w:rsid w:val="007C3E20"/>
    <w:rsid w:val="007C6FD6"/>
    <w:rsid w:val="007D6B05"/>
    <w:rsid w:val="007E27F7"/>
    <w:rsid w:val="007E37C7"/>
    <w:rsid w:val="007F042E"/>
    <w:rsid w:val="007F2A57"/>
    <w:rsid w:val="00820638"/>
    <w:rsid w:val="00826B13"/>
    <w:rsid w:val="008423E1"/>
    <w:rsid w:val="008427FA"/>
    <w:rsid w:val="00874A33"/>
    <w:rsid w:val="00893D8A"/>
    <w:rsid w:val="008A2B18"/>
    <w:rsid w:val="008A6A8C"/>
    <w:rsid w:val="008B2E6C"/>
    <w:rsid w:val="008B5599"/>
    <w:rsid w:val="008C7FE7"/>
    <w:rsid w:val="008E7063"/>
    <w:rsid w:val="008F1EE9"/>
    <w:rsid w:val="008F51C9"/>
    <w:rsid w:val="00901560"/>
    <w:rsid w:val="00907DE3"/>
    <w:rsid w:val="00916E5C"/>
    <w:rsid w:val="00917F51"/>
    <w:rsid w:val="00965F49"/>
    <w:rsid w:val="009670C8"/>
    <w:rsid w:val="00990D4A"/>
    <w:rsid w:val="009A3E1E"/>
    <w:rsid w:val="009B0A70"/>
    <w:rsid w:val="009B3CDC"/>
    <w:rsid w:val="009C7823"/>
    <w:rsid w:val="009D109A"/>
    <w:rsid w:val="00A0252F"/>
    <w:rsid w:val="00A132D5"/>
    <w:rsid w:val="00A1393A"/>
    <w:rsid w:val="00A234EB"/>
    <w:rsid w:val="00A42174"/>
    <w:rsid w:val="00A45205"/>
    <w:rsid w:val="00A5318B"/>
    <w:rsid w:val="00A72832"/>
    <w:rsid w:val="00AA7F2A"/>
    <w:rsid w:val="00AC5267"/>
    <w:rsid w:val="00AD3B5B"/>
    <w:rsid w:val="00AD543C"/>
    <w:rsid w:val="00AF74ED"/>
    <w:rsid w:val="00B01A3E"/>
    <w:rsid w:val="00B03B03"/>
    <w:rsid w:val="00B2075C"/>
    <w:rsid w:val="00B271E7"/>
    <w:rsid w:val="00B42FAA"/>
    <w:rsid w:val="00B65F30"/>
    <w:rsid w:val="00B77294"/>
    <w:rsid w:val="00BA6F75"/>
    <w:rsid w:val="00BC064E"/>
    <w:rsid w:val="00C04782"/>
    <w:rsid w:val="00C06B00"/>
    <w:rsid w:val="00C1313E"/>
    <w:rsid w:val="00C14A5A"/>
    <w:rsid w:val="00C16BD0"/>
    <w:rsid w:val="00C3227B"/>
    <w:rsid w:val="00C4109E"/>
    <w:rsid w:val="00C44819"/>
    <w:rsid w:val="00C50E27"/>
    <w:rsid w:val="00C56744"/>
    <w:rsid w:val="00C576C9"/>
    <w:rsid w:val="00C647A8"/>
    <w:rsid w:val="00C7242D"/>
    <w:rsid w:val="00C72F96"/>
    <w:rsid w:val="00C77E8C"/>
    <w:rsid w:val="00C839F5"/>
    <w:rsid w:val="00C970F8"/>
    <w:rsid w:val="00C97F34"/>
    <w:rsid w:val="00CB26FC"/>
    <w:rsid w:val="00CD3552"/>
    <w:rsid w:val="00CE143F"/>
    <w:rsid w:val="00CE3707"/>
    <w:rsid w:val="00D019D0"/>
    <w:rsid w:val="00D0622C"/>
    <w:rsid w:val="00D06DD1"/>
    <w:rsid w:val="00D100E2"/>
    <w:rsid w:val="00D1311B"/>
    <w:rsid w:val="00D223E1"/>
    <w:rsid w:val="00D248AA"/>
    <w:rsid w:val="00D401AC"/>
    <w:rsid w:val="00D43B77"/>
    <w:rsid w:val="00D460F3"/>
    <w:rsid w:val="00D466EC"/>
    <w:rsid w:val="00D5656B"/>
    <w:rsid w:val="00D57148"/>
    <w:rsid w:val="00D62163"/>
    <w:rsid w:val="00D67975"/>
    <w:rsid w:val="00D70979"/>
    <w:rsid w:val="00D73E88"/>
    <w:rsid w:val="00D83465"/>
    <w:rsid w:val="00D90B4E"/>
    <w:rsid w:val="00D91FEE"/>
    <w:rsid w:val="00D97F7A"/>
    <w:rsid w:val="00DA6FE2"/>
    <w:rsid w:val="00DD1CF3"/>
    <w:rsid w:val="00DD20AE"/>
    <w:rsid w:val="00DD57C6"/>
    <w:rsid w:val="00DE2AC7"/>
    <w:rsid w:val="00E107B6"/>
    <w:rsid w:val="00E87CF2"/>
    <w:rsid w:val="00EA0B0A"/>
    <w:rsid w:val="00EC754A"/>
    <w:rsid w:val="00ED13CE"/>
    <w:rsid w:val="00ED4052"/>
    <w:rsid w:val="00ED6B88"/>
    <w:rsid w:val="00ED748B"/>
    <w:rsid w:val="00F018AC"/>
    <w:rsid w:val="00F040F5"/>
    <w:rsid w:val="00F07740"/>
    <w:rsid w:val="00F1107B"/>
    <w:rsid w:val="00F159A6"/>
    <w:rsid w:val="00F21C1F"/>
    <w:rsid w:val="00F34404"/>
    <w:rsid w:val="00F500B3"/>
    <w:rsid w:val="00F64A4A"/>
    <w:rsid w:val="00F732BF"/>
    <w:rsid w:val="00F74CA0"/>
    <w:rsid w:val="00F947E7"/>
    <w:rsid w:val="00F96D26"/>
    <w:rsid w:val="00FB250F"/>
    <w:rsid w:val="00FB6616"/>
    <w:rsid w:val="00FC5561"/>
    <w:rsid w:val="00FD5943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basedOn w:val="Domylnaczcionkaakapitu"/>
    <w:link w:val="Akapitzlist"/>
    <w:rsid w:val="00990D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lement">
    <w:name w:val="element"/>
    <w:basedOn w:val="Domylnaczcionkaakapitu"/>
    <w:rsid w:val="00C97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opolskie.pl/typy-tresci/zamowienia-publiczn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p.opolskie.pl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5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143</cp:revision>
  <cp:lastPrinted>2022-09-21T13:04:00Z</cp:lastPrinted>
  <dcterms:created xsi:type="dcterms:W3CDTF">2021-08-06T11:19:00Z</dcterms:created>
  <dcterms:modified xsi:type="dcterms:W3CDTF">2022-09-21T13:06:00Z</dcterms:modified>
</cp:coreProperties>
</file>