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6183"/>
        <w:gridCol w:w="2060"/>
      </w:tblGrid>
      <w:tr w:rsidR="00DE3B62" w:rsidRPr="00DE3B62" w14:paraId="57A654D4" w14:textId="77777777" w:rsidTr="00DE3B62">
        <w:trPr>
          <w:trHeight w:val="300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626C" w14:textId="356E228E" w:rsidR="00DE3B62" w:rsidRPr="00DE3B62" w:rsidRDefault="00DE3B62" w:rsidP="00DE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3B62">
              <w:rPr>
                <w:rFonts w:ascii="Calibri" w:eastAsia="Times New Roman" w:hAnsi="Calibri" w:cs="Calibri"/>
                <w:color w:val="000000"/>
                <w:lang w:eastAsia="pl-PL"/>
              </w:rPr>
              <w:t>Załącznik nr 1 do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E3B62">
              <w:rPr>
                <w:rFonts w:ascii="Calibri" w:eastAsia="Times New Roman" w:hAnsi="Calibri" w:cs="Calibri"/>
                <w:color w:val="000000"/>
                <w:lang w:eastAsia="pl-PL"/>
              </w:rPr>
              <w:t>Zapytani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DE3B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ofertowe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</w:t>
            </w:r>
            <w:r w:rsidRPr="00DE3B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sprzedaż i dostarczanie tytułów prasy na potrzeby Województwa Opolskiego w 2025 roku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CF94" w14:textId="77777777" w:rsidR="00DE3B62" w:rsidRPr="00DE3B62" w:rsidRDefault="00DE3B62" w:rsidP="00DE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E3B62" w:rsidRPr="00DE3B62" w14:paraId="4CB14797" w14:textId="77777777" w:rsidTr="00DE3B62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30CB" w14:textId="77777777" w:rsidR="00DE3B62" w:rsidRPr="00DE3B62" w:rsidRDefault="00DE3B62" w:rsidP="00DE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A52D" w14:textId="77777777" w:rsidR="00DE3B62" w:rsidRPr="00DE3B62" w:rsidRDefault="00DE3B62" w:rsidP="00DE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897C" w14:textId="77777777" w:rsidR="00DE3B62" w:rsidRPr="00DE3B62" w:rsidRDefault="00DE3B62" w:rsidP="00DE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9"/>
        <w:gridCol w:w="1670"/>
        <w:gridCol w:w="1430"/>
        <w:gridCol w:w="618"/>
        <w:gridCol w:w="1356"/>
        <w:gridCol w:w="965"/>
        <w:gridCol w:w="995"/>
        <w:gridCol w:w="1129"/>
      </w:tblGrid>
      <w:tr w:rsidR="00485BE3" w:rsidRPr="00485BE3" w14:paraId="260B9293" w14:textId="77777777" w:rsidTr="00485BE3">
        <w:trPr>
          <w:trHeight w:val="765"/>
        </w:trPr>
        <w:tc>
          <w:tcPr>
            <w:tcW w:w="899" w:type="dxa"/>
            <w:hideMark/>
          </w:tcPr>
          <w:p w14:paraId="77B72ED3" w14:textId="77777777" w:rsidR="00485BE3" w:rsidRPr="00485BE3" w:rsidRDefault="00485BE3" w:rsidP="00485BE3">
            <w:pPr>
              <w:jc w:val="center"/>
              <w:rPr>
                <w:i/>
                <w:iCs/>
              </w:rPr>
            </w:pPr>
            <w:r w:rsidRPr="00485BE3">
              <w:rPr>
                <w:i/>
                <w:iCs/>
              </w:rPr>
              <w:t>L.P</w:t>
            </w:r>
          </w:p>
        </w:tc>
        <w:tc>
          <w:tcPr>
            <w:tcW w:w="1670" w:type="dxa"/>
            <w:hideMark/>
          </w:tcPr>
          <w:p w14:paraId="498C530E" w14:textId="77777777" w:rsidR="00485BE3" w:rsidRPr="00485BE3" w:rsidRDefault="00485BE3" w:rsidP="00485BE3">
            <w:pPr>
              <w:jc w:val="center"/>
              <w:rPr>
                <w:i/>
                <w:iCs/>
              </w:rPr>
            </w:pPr>
            <w:r w:rsidRPr="00485BE3">
              <w:rPr>
                <w:i/>
                <w:iCs/>
              </w:rPr>
              <w:t>Tytuł</w:t>
            </w:r>
          </w:p>
        </w:tc>
        <w:tc>
          <w:tcPr>
            <w:tcW w:w="1430" w:type="dxa"/>
            <w:hideMark/>
          </w:tcPr>
          <w:p w14:paraId="275B2A69" w14:textId="77777777" w:rsidR="00485BE3" w:rsidRPr="00485BE3" w:rsidRDefault="00485BE3" w:rsidP="00485BE3">
            <w:pPr>
              <w:jc w:val="center"/>
              <w:rPr>
                <w:i/>
                <w:iCs/>
              </w:rPr>
            </w:pPr>
            <w:r w:rsidRPr="00485BE3">
              <w:rPr>
                <w:i/>
                <w:iCs/>
              </w:rPr>
              <w:t>Ilość prenumerat na rok 2025</w:t>
            </w:r>
          </w:p>
        </w:tc>
        <w:tc>
          <w:tcPr>
            <w:tcW w:w="618" w:type="dxa"/>
            <w:hideMark/>
          </w:tcPr>
          <w:p w14:paraId="6F76CE51" w14:textId="77777777" w:rsidR="00485BE3" w:rsidRPr="00485BE3" w:rsidRDefault="00485BE3" w:rsidP="00485BE3">
            <w:pPr>
              <w:jc w:val="center"/>
              <w:rPr>
                <w:i/>
                <w:iCs/>
              </w:rPr>
            </w:pPr>
            <w:r w:rsidRPr="00485BE3">
              <w:rPr>
                <w:i/>
                <w:iCs/>
              </w:rPr>
              <w:t>VAT w %</w:t>
            </w:r>
          </w:p>
        </w:tc>
        <w:tc>
          <w:tcPr>
            <w:tcW w:w="1356" w:type="dxa"/>
            <w:hideMark/>
          </w:tcPr>
          <w:p w14:paraId="3BD5E0E7" w14:textId="3C81CF94" w:rsidR="00485BE3" w:rsidRPr="00485BE3" w:rsidRDefault="00485BE3" w:rsidP="00485BE3">
            <w:pPr>
              <w:jc w:val="center"/>
              <w:rPr>
                <w:i/>
                <w:iCs/>
              </w:rPr>
            </w:pPr>
            <w:r w:rsidRPr="00485BE3">
              <w:rPr>
                <w:i/>
                <w:iCs/>
              </w:rPr>
              <w:t>Wartość jednostkowa brutto VAT</w:t>
            </w:r>
          </w:p>
        </w:tc>
        <w:tc>
          <w:tcPr>
            <w:tcW w:w="965" w:type="dxa"/>
            <w:hideMark/>
          </w:tcPr>
          <w:p w14:paraId="1721D1EA" w14:textId="5B052DB7" w:rsidR="00485BE3" w:rsidRPr="00485BE3" w:rsidRDefault="00485BE3" w:rsidP="00485BE3">
            <w:pPr>
              <w:jc w:val="center"/>
              <w:rPr>
                <w:i/>
                <w:iCs/>
              </w:rPr>
            </w:pPr>
            <w:r w:rsidRPr="00485BE3">
              <w:rPr>
                <w:i/>
                <w:iCs/>
              </w:rPr>
              <w:t>Wartość netto</w:t>
            </w:r>
          </w:p>
        </w:tc>
        <w:tc>
          <w:tcPr>
            <w:tcW w:w="995" w:type="dxa"/>
            <w:hideMark/>
          </w:tcPr>
          <w:p w14:paraId="077EC93D" w14:textId="77777777" w:rsidR="00485BE3" w:rsidRPr="00485BE3" w:rsidRDefault="00485BE3" w:rsidP="00485BE3">
            <w:pPr>
              <w:jc w:val="center"/>
              <w:rPr>
                <w:i/>
                <w:iCs/>
              </w:rPr>
            </w:pPr>
            <w:r w:rsidRPr="00485BE3">
              <w:rPr>
                <w:i/>
                <w:iCs/>
              </w:rPr>
              <w:t>Wartość VAT</w:t>
            </w:r>
          </w:p>
        </w:tc>
        <w:tc>
          <w:tcPr>
            <w:tcW w:w="1129" w:type="dxa"/>
            <w:hideMark/>
          </w:tcPr>
          <w:p w14:paraId="25FAEAB9" w14:textId="77777777" w:rsidR="00485BE3" w:rsidRPr="00485BE3" w:rsidRDefault="00485BE3" w:rsidP="00485BE3">
            <w:pPr>
              <w:jc w:val="center"/>
              <w:rPr>
                <w:i/>
                <w:iCs/>
              </w:rPr>
            </w:pPr>
            <w:r w:rsidRPr="00485BE3">
              <w:rPr>
                <w:i/>
                <w:iCs/>
              </w:rPr>
              <w:t>Wartość brutto</w:t>
            </w:r>
          </w:p>
        </w:tc>
      </w:tr>
      <w:tr w:rsidR="00485BE3" w:rsidRPr="00485BE3" w14:paraId="27DA22C1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2502E34D" w14:textId="77777777" w:rsidR="00485BE3" w:rsidRPr="00485BE3" w:rsidRDefault="00485BE3" w:rsidP="00485BE3">
            <w:r w:rsidRPr="00485BE3">
              <w:t>1.</w:t>
            </w:r>
          </w:p>
        </w:tc>
        <w:tc>
          <w:tcPr>
            <w:tcW w:w="1670" w:type="dxa"/>
            <w:hideMark/>
          </w:tcPr>
          <w:p w14:paraId="7AD6C8E7" w14:textId="77777777" w:rsidR="00485BE3" w:rsidRPr="00485BE3" w:rsidRDefault="00485BE3">
            <w:r w:rsidRPr="00485BE3">
              <w:t>Architektura -MURATOR</w:t>
            </w:r>
          </w:p>
        </w:tc>
        <w:tc>
          <w:tcPr>
            <w:tcW w:w="1430" w:type="dxa"/>
            <w:noWrap/>
            <w:hideMark/>
          </w:tcPr>
          <w:p w14:paraId="1CE62E25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45850E65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1C860113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5BE3FB36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54292121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48E8D903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17F1FF1E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767417B5" w14:textId="77777777" w:rsidR="00485BE3" w:rsidRPr="00485BE3" w:rsidRDefault="00485BE3" w:rsidP="00485BE3">
            <w:r w:rsidRPr="00485BE3">
              <w:t>2.</w:t>
            </w:r>
          </w:p>
        </w:tc>
        <w:tc>
          <w:tcPr>
            <w:tcW w:w="1670" w:type="dxa"/>
            <w:hideMark/>
          </w:tcPr>
          <w:p w14:paraId="5EBE7389" w14:textId="77777777" w:rsidR="00485BE3" w:rsidRPr="00485BE3" w:rsidRDefault="00485BE3">
            <w:r w:rsidRPr="00485BE3">
              <w:t xml:space="preserve">Finanse Publiczne        </w:t>
            </w:r>
          </w:p>
        </w:tc>
        <w:tc>
          <w:tcPr>
            <w:tcW w:w="1430" w:type="dxa"/>
            <w:noWrap/>
            <w:hideMark/>
          </w:tcPr>
          <w:p w14:paraId="4B63477B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3ABA0510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0D610651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5E3BFA2F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3DF9D615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3496CAE2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28FB5368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39D4F286" w14:textId="77777777" w:rsidR="00485BE3" w:rsidRPr="00485BE3" w:rsidRDefault="00485BE3" w:rsidP="00485BE3">
            <w:r w:rsidRPr="00485BE3">
              <w:t>3.</w:t>
            </w:r>
          </w:p>
        </w:tc>
        <w:tc>
          <w:tcPr>
            <w:tcW w:w="1670" w:type="dxa"/>
            <w:hideMark/>
          </w:tcPr>
          <w:p w14:paraId="3968C33D" w14:textId="77777777" w:rsidR="00485BE3" w:rsidRPr="00485BE3" w:rsidRDefault="00485BE3">
            <w:r w:rsidRPr="00485BE3">
              <w:t>Gazeta Wyborcza Op.</w:t>
            </w:r>
          </w:p>
        </w:tc>
        <w:tc>
          <w:tcPr>
            <w:tcW w:w="1430" w:type="dxa"/>
            <w:noWrap/>
            <w:hideMark/>
          </w:tcPr>
          <w:p w14:paraId="0316DCB9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1F1E455B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6757649D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1EBBC07E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23D45301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23810DCE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0EB3DE16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4CBB7FC4" w14:textId="77777777" w:rsidR="00485BE3" w:rsidRPr="00485BE3" w:rsidRDefault="00485BE3" w:rsidP="00485BE3">
            <w:r w:rsidRPr="00485BE3">
              <w:t>4.</w:t>
            </w:r>
          </w:p>
        </w:tc>
        <w:tc>
          <w:tcPr>
            <w:tcW w:w="1670" w:type="dxa"/>
            <w:hideMark/>
          </w:tcPr>
          <w:p w14:paraId="50216AE1" w14:textId="77777777" w:rsidR="00485BE3" w:rsidRPr="00485BE3" w:rsidRDefault="00485BE3">
            <w:r w:rsidRPr="00485BE3">
              <w:t>IT w Administracji R</w:t>
            </w:r>
          </w:p>
        </w:tc>
        <w:tc>
          <w:tcPr>
            <w:tcW w:w="1430" w:type="dxa"/>
            <w:noWrap/>
            <w:hideMark/>
          </w:tcPr>
          <w:p w14:paraId="2D0E0A10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0EA4D6DD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64D3A7F6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26DF73BE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6567FEA9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61A193E7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3B511920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255BAB50" w14:textId="77777777" w:rsidR="00485BE3" w:rsidRPr="00485BE3" w:rsidRDefault="00485BE3" w:rsidP="00485BE3">
            <w:r w:rsidRPr="00485BE3">
              <w:t>5.</w:t>
            </w:r>
          </w:p>
        </w:tc>
        <w:tc>
          <w:tcPr>
            <w:tcW w:w="1670" w:type="dxa"/>
            <w:hideMark/>
          </w:tcPr>
          <w:p w14:paraId="48C7F42E" w14:textId="77777777" w:rsidR="00485BE3" w:rsidRPr="00485BE3" w:rsidRDefault="00485BE3">
            <w:r w:rsidRPr="00485BE3">
              <w:t>Kadry-Serwis Spraw Pracowniczych (Beck)</w:t>
            </w:r>
          </w:p>
        </w:tc>
        <w:tc>
          <w:tcPr>
            <w:tcW w:w="1430" w:type="dxa"/>
            <w:noWrap/>
            <w:hideMark/>
          </w:tcPr>
          <w:p w14:paraId="39EF5391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2D65A6C3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2FBB4C73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3F70A7CD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5FE23D03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054B7841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100F5AA6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313DAD5A" w14:textId="77777777" w:rsidR="00485BE3" w:rsidRPr="00485BE3" w:rsidRDefault="00485BE3" w:rsidP="00485BE3">
            <w:r w:rsidRPr="00485BE3">
              <w:t>6.</w:t>
            </w:r>
          </w:p>
        </w:tc>
        <w:tc>
          <w:tcPr>
            <w:tcW w:w="1670" w:type="dxa"/>
            <w:hideMark/>
          </w:tcPr>
          <w:p w14:paraId="26302F89" w14:textId="77777777" w:rsidR="00485BE3" w:rsidRPr="00485BE3" w:rsidRDefault="00485BE3">
            <w:r w:rsidRPr="00485BE3">
              <w:t xml:space="preserve">Kadry i Płace w Administracji    </w:t>
            </w:r>
          </w:p>
        </w:tc>
        <w:tc>
          <w:tcPr>
            <w:tcW w:w="1430" w:type="dxa"/>
            <w:noWrap/>
            <w:hideMark/>
          </w:tcPr>
          <w:p w14:paraId="219C6C72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08F90472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542C3146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3E6B3C8C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32FE92D6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6B53FC9F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4C822287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38154196" w14:textId="77777777" w:rsidR="00485BE3" w:rsidRPr="00485BE3" w:rsidRDefault="00485BE3" w:rsidP="00485BE3">
            <w:r w:rsidRPr="00485BE3">
              <w:t>7.</w:t>
            </w:r>
          </w:p>
        </w:tc>
        <w:tc>
          <w:tcPr>
            <w:tcW w:w="1670" w:type="dxa"/>
            <w:hideMark/>
          </w:tcPr>
          <w:p w14:paraId="2281E293" w14:textId="77777777" w:rsidR="00485BE3" w:rsidRPr="00485BE3" w:rsidRDefault="00485BE3">
            <w:r w:rsidRPr="00485BE3">
              <w:t>Łowiec Polski</w:t>
            </w:r>
          </w:p>
        </w:tc>
        <w:tc>
          <w:tcPr>
            <w:tcW w:w="1430" w:type="dxa"/>
            <w:noWrap/>
            <w:hideMark/>
          </w:tcPr>
          <w:p w14:paraId="6BDDD507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38424D27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6296A250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47DDCC66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22F75021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04C9CB1F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5B3E286B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37736CB6" w14:textId="77777777" w:rsidR="00485BE3" w:rsidRPr="00485BE3" w:rsidRDefault="00485BE3" w:rsidP="00485BE3">
            <w:r w:rsidRPr="00485BE3">
              <w:t>8.</w:t>
            </w:r>
          </w:p>
        </w:tc>
        <w:tc>
          <w:tcPr>
            <w:tcW w:w="1670" w:type="dxa"/>
            <w:hideMark/>
          </w:tcPr>
          <w:p w14:paraId="621E4986" w14:textId="77777777" w:rsidR="00485BE3" w:rsidRPr="00485BE3" w:rsidRDefault="00485BE3">
            <w:r w:rsidRPr="00485BE3">
              <w:t xml:space="preserve">Menedżer Zdrowia           </w:t>
            </w:r>
          </w:p>
        </w:tc>
        <w:tc>
          <w:tcPr>
            <w:tcW w:w="1430" w:type="dxa"/>
            <w:noWrap/>
            <w:hideMark/>
          </w:tcPr>
          <w:p w14:paraId="3EF7777E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36AFE023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14365D82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04ADFFF3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2240B7D7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27D96D2D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038E143B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7AA17F3D" w14:textId="77777777" w:rsidR="00485BE3" w:rsidRPr="00485BE3" w:rsidRDefault="00485BE3" w:rsidP="00485BE3">
            <w:r w:rsidRPr="00485BE3">
              <w:t>9.</w:t>
            </w:r>
          </w:p>
        </w:tc>
        <w:tc>
          <w:tcPr>
            <w:tcW w:w="1670" w:type="dxa"/>
            <w:hideMark/>
          </w:tcPr>
          <w:p w14:paraId="209B365B" w14:textId="77777777" w:rsidR="00485BE3" w:rsidRPr="00485BE3" w:rsidRDefault="00485BE3">
            <w:r w:rsidRPr="00485BE3">
              <w:t>Monitor Zamówień Publicznych (Forum)</w:t>
            </w:r>
          </w:p>
        </w:tc>
        <w:tc>
          <w:tcPr>
            <w:tcW w:w="1430" w:type="dxa"/>
            <w:noWrap/>
            <w:hideMark/>
          </w:tcPr>
          <w:p w14:paraId="7D8109CF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5A6258B6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09F22A8B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2A56C39B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5D9AD21F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177BCDAD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2A9A3DD0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7CAADF9D" w14:textId="77777777" w:rsidR="00485BE3" w:rsidRPr="00485BE3" w:rsidRDefault="00485BE3" w:rsidP="00485BE3">
            <w:r w:rsidRPr="00485BE3">
              <w:t>10.</w:t>
            </w:r>
          </w:p>
        </w:tc>
        <w:tc>
          <w:tcPr>
            <w:tcW w:w="1670" w:type="dxa"/>
            <w:hideMark/>
          </w:tcPr>
          <w:p w14:paraId="4251957A" w14:textId="77777777" w:rsidR="00485BE3" w:rsidRPr="00485BE3" w:rsidRDefault="00485BE3">
            <w:r w:rsidRPr="00485BE3">
              <w:t>Nieruchomości - Prawo, Podatki (Beck)</w:t>
            </w:r>
          </w:p>
        </w:tc>
        <w:tc>
          <w:tcPr>
            <w:tcW w:w="1430" w:type="dxa"/>
            <w:noWrap/>
            <w:hideMark/>
          </w:tcPr>
          <w:p w14:paraId="4EE04482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0CB10B3E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7F08FF18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172F370E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095FC6F7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3A60B205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333DE0FC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7A421FCA" w14:textId="77777777" w:rsidR="00485BE3" w:rsidRPr="00485BE3" w:rsidRDefault="00485BE3" w:rsidP="00485BE3">
            <w:r w:rsidRPr="00485BE3">
              <w:t>11.</w:t>
            </w:r>
          </w:p>
        </w:tc>
        <w:tc>
          <w:tcPr>
            <w:tcW w:w="1670" w:type="dxa"/>
            <w:hideMark/>
          </w:tcPr>
          <w:p w14:paraId="55CA704F" w14:textId="77777777" w:rsidR="00485BE3" w:rsidRPr="00485BE3" w:rsidRDefault="00485BE3">
            <w:r w:rsidRPr="00485BE3">
              <w:t>Nowa Gazeta Lokalna</w:t>
            </w:r>
          </w:p>
        </w:tc>
        <w:tc>
          <w:tcPr>
            <w:tcW w:w="1430" w:type="dxa"/>
            <w:noWrap/>
            <w:hideMark/>
          </w:tcPr>
          <w:p w14:paraId="52435E24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7D7F63F1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1B29FEBA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351DE7E2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5755996C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09EBB9A7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62B76C17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67ECE88E" w14:textId="77777777" w:rsidR="00485BE3" w:rsidRPr="00485BE3" w:rsidRDefault="00485BE3" w:rsidP="00485BE3">
            <w:r w:rsidRPr="00485BE3">
              <w:t>12.</w:t>
            </w:r>
          </w:p>
        </w:tc>
        <w:tc>
          <w:tcPr>
            <w:tcW w:w="1670" w:type="dxa"/>
            <w:hideMark/>
          </w:tcPr>
          <w:p w14:paraId="06A27498" w14:textId="77777777" w:rsidR="00485BE3" w:rsidRPr="00485BE3" w:rsidRDefault="00485BE3">
            <w:r w:rsidRPr="00485BE3">
              <w:t>Nowa Trybuna Opolska</w:t>
            </w:r>
          </w:p>
        </w:tc>
        <w:tc>
          <w:tcPr>
            <w:tcW w:w="1430" w:type="dxa"/>
            <w:noWrap/>
            <w:hideMark/>
          </w:tcPr>
          <w:p w14:paraId="215F9901" w14:textId="77777777" w:rsidR="00485BE3" w:rsidRPr="00485BE3" w:rsidRDefault="00485BE3" w:rsidP="00485BE3">
            <w:pPr>
              <w:jc w:val="center"/>
            </w:pPr>
            <w:r w:rsidRPr="00485BE3">
              <w:t>2</w:t>
            </w:r>
          </w:p>
        </w:tc>
        <w:tc>
          <w:tcPr>
            <w:tcW w:w="618" w:type="dxa"/>
            <w:hideMark/>
          </w:tcPr>
          <w:p w14:paraId="6B7D6E2A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45F820F1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5B1495BD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3FC16BD8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7A5324CB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7BE08824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31BAA15F" w14:textId="77777777" w:rsidR="00485BE3" w:rsidRPr="00485BE3" w:rsidRDefault="00485BE3" w:rsidP="00485BE3">
            <w:r w:rsidRPr="00485BE3">
              <w:t>13.</w:t>
            </w:r>
          </w:p>
        </w:tc>
        <w:tc>
          <w:tcPr>
            <w:tcW w:w="1670" w:type="dxa"/>
            <w:hideMark/>
          </w:tcPr>
          <w:p w14:paraId="5FCD8C61" w14:textId="77777777" w:rsidR="00485BE3" w:rsidRPr="00485BE3" w:rsidRDefault="00485BE3">
            <w:r w:rsidRPr="00485BE3">
              <w:t>Nowiny Nyskie</w:t>
            </w:r>
          </w:p>
        </w:tc>
        <w:tc>
          <w:tcPr>
            <w:tcW w:w="1430" w:type="dxa"/>
            <w:noWrap/>
            <w:hideMark/>
          </w:tcPr>
          <w:p w14:paraId="6B8F6164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769838B4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48C44980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2D4493EF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3AEC08E6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0C1E2790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20E361E1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6FD3BC32" w14:textId="77777777" w:rsidR="00485BE3" w:rsidRPr="00485BE3" w:rsidRDefault="00485BE3" w:rsidP="00485BE3">
            <w:r w:rsidRPr="00485BE3">
              <w:t>14.</w:t>
            </w:r>
          </w:p>
        </w:tc>
        <w:tc>
          <w:tcPr>
            <w:tcW w:w="1670" w:type="dxa"/>
            <w:hideMark/>
          </w:tcPr>
          <w:p w14:paraId="28E7B264" w14:textId="77777777" w:rsidR="00485BE3" w:rsidRPr="00485BE3" w:rsidRDefault="00485BE3">
            <w:r w:rsidRPr="00485BE3">
              <w:t>Praca i zabezpieczenie społeczne</w:t>
            </w:r>
          </w:p>
        </w:tc>
        <w:tc>
          <w:tcPr>
            <w:tcW w:w="1430" w:type="dxa"/>
            <w:noWrap/>
            <w:hideMark/>
          </w:tcPr>
          <w:p w14:paraId="5BB37347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0E5A598A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3B29C871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4CFB7190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65408B56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782E3CE7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4A11DA4C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4E2EC73C" w14:textId="77777777" w:rsidR="00485BE3" w:rsidRPr="00485BE3" w:rsidRDefault="00485BE3" w:rsidP="00485BE3">
            <w:r w:rsidRPr="00485BE3">
              <w:t>15.</w:t>
            </w:r>
          </w:p>
        </w:tc>
        <w:tc>
          <w:tcPr>
            <w:tcW w:w="1670" w:type="dxa"/>
            <w:hideMark/>
          </w:tcPr>
          <w:p w14:paraId="739E221C" w14:textId="77777777" w:rsidR="00485BE3" w:rsidRPr="00485BE3" w:rsidRDefault="00485BE3">
            <w:r w:rsidRPr="00485BE3">
              <w:t>Przegląd Geodezyjny (Sigma)</w:t>
            </w:r>
          </w:p>
        </w:tc>
        <w:tc>
          <w:tcPr>
            <w:tcW w:w="1430" w:type="dxa"/>
            <w:noWrap/>
            <w:hideMark/>
          </w:tcPr>
          <w:p w14:paraId="148F79CC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5F4030B1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3C98EF3C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521EB114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7E7C35C3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7E277073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0B78C821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29F06C74" w14:textId="77777777" w:rsidR="00485BE3" w:rsidRPr="00485BE3" w:rsidRDefault="00485BE3" w:rsidP="00485BE3">
            <w:r w:rsidRPr="00485BE3">
              <w:t>16.</w:t>
            </w:r>
          </w:p>
        </w:tc>
        <w:tc>
          <w:tcPr>
            <w:tcW w:w="1670" w:type="dxa"/>
            <w:hideMark/>
          </w:tcPr>
          <w:p w14:paraId="077D65A0" w14:textId="77777777" w:rsidR="00485BE3" w:rsidRPr="00485BE3" w:rsidRDefault="00485BE3">
            <w:r w:rsidRPr="00485BE3">
              <w:t>Przegląd Komunalny</w:t>
            </w:r>
          </w:p>
        </w:tc>
        <w:tc>
          <w:tcPr>
            <w:tcW w:w="1430" w:type="dxa"/>
            <w:noWrap/>
            <w:hideMark/>
          </w:tcPr>
          <w:p w14:paraId="70B0698A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3ACDB8BC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0134E9D4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65FB2236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6E5C544C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671AD561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0D8799EE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33A23DF4" w14:textId="77777777" w:rsidR="00485BE3" w:rsidRPr="00485BE3" w:rsidRDefault="00485BE3" w:rsidP="00485BE3">
            <w:r w:rsidRPr="00485BE3">
              <w:t>17.</w:t>
            </w:r>
          </w:p>
        </w:tc>
        <w:tc>
          <w:tcPr>
            <w:tcW w:w="1670" w:type="dxa"/>
            <w:hideMark/>
          </w:tcPr>
          <w:p w14:paraId="722F9AAC" w14:textId="77777777" w:rsidR="00485BE3" w:rsidRPr="00485BE3" w:rsidRDefault="00485BE3">
            <w:r w:rsidRPr="00485BE3">
              <w:t xml:space="preserve">Przegląd Rybacki         </w:t>
            </w:r>
          </w:p>
        </w:tc>
        <w:tc>
          <w:tcPr>
            <w:tcW w:w="1430" w:type="dxa"/>
            <w:noWrap/>
            <w:hideMark/>
          </w:tcPr>
          <w:p w14:paraId="274D9AF1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673DDD19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4B580836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0B3FCA53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2941894D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523D1CD3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10DED72B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2628F9AF" w14:textId="77777777" w:rsidR="00485BE3" w:rsidRPr="00485BE3" w:rsidRDefault="00485BE3" w:rsidP="00485BE3">
            <w:r w:rsidRPr="00485BE3">
              <w:t>18.</w:t>
            </w:r>
          </w:p>
        </w:tc>
        <w:tc>
          <w:tcPr>
            <w:tcW w:w="1670" w:type="dxa"/>
            <w:hideMark/>
          </w:tcPr>
          <w:p w14:paraId="0CFF6739" w14:textId="77777777" w:rsidR="00485BE3" w:rsidRPr="00485BE3" w:rsidRDefault="00485BE3">
            <w:r w:rsidRPr="00485BE3">
              <w:t xml:space="preserve">Przetargi Publiczne     </w:t>
            </w:r>
          </w:p>
        </w:tc>
        <w:tc>
          <w:tcPr>
            <w:tcW w:w="1430" w:type="dxa"/>
            <w:noWrap/>
            <w:hideMark/>
          </w:tcPr>
          <w:p w14:paraId="3D27B579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3769AC8A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6C0CEBD8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46C0A2C6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67314F95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69C6F62C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4890E32E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4FF156A6" w14:textId="77777777" w:rsidR="00485BE3" w:rsidRPr="00485BE3" w:rsidRDefault="00485BE3" w:rsidP="00485BE3">
            <w:r w:rsidRPr="00485BE3">
              <w:t>19.</w:t>
            </w:r>
          </w:p>
        </w:tc>
        <w:tc>
          <w:tcPr>
            <w:tcW w:w="1670" w:type="dxa"/>
            <w:hideMark/>
          </w:tcPr>
          <w:p w14:paraId="789609D3" w14:textId="77777777" w:rsidR="00485BE3" w:rsidRPr="00485BE3" w:rsidRDefault="00485BE3">
            <w:r w:rsidRPr="00485BE3">
              <w:t>Rynek Zdrowia</w:t>
            </w:r>
          </w:p>
        </w:tc>
        <w:tc>
          <w:tcPr>
            <w:tcW w:w="1430" w:type="dxa"/>
            <w:noWrap/>
            <w:hideMark/>
          </w:tcPr>
          <w:p w14:paraId="2F03D698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414C5145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27D6ABEB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718E26C4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75722995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37B2270D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70A034D4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79684428" w14:textId="77777777" w:rsidR="00485BE3" w:rsidRPr="00485BE3" w:rsidRDefault="00485BE3" w:rsidP="00485BE3">
            <w:r w:rsidRPr="00485BE3">
              <w:t>20.</w:t>
            </w:r>
          </w:p>
        </w:tc>
        <w:tc>
          <w:tcPr>
            <w:tcW w:w="1670" w:type="dxa"/>
            <w:hideMark/>
          </w:tcPr>
          <w:p w14:paraId="300BBAAD" w14:textId="77777777" w:rsidR="00485BE3" w:rsidRPr="00485BE3" w:rsidRDefault="00485BE3">
            <w:r w:rsidRPr="00485BE3">
              <w:t>Samorząd Terytorialny</w:t>
            </w:r>
          </w:p>
        </w:tc>
        <w:tc>
          <w:tcPr>
            <w:tcW w:w="1430" w:type="dxa"/>
            <w:noWrap/>
            <w:hideMark/>
          </w:tcPr>
          <w:p w14:paraId="4D055A56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616766C3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56DE38A8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26305B80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28330881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48DA0FE2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7DA896D7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4D17A027" w14:textId="77777777" w:rsidR="00485BE3" w:rsidRPr="00485BE3" w:rsidRDefault="00485BE3" w:rsidP="00485BE3">
            <w:r w:rsidRPr="00485BE3">
              <w:lastRenderedPageBreak/>
              <w:t>21.</w:t>
            </w:r>
          </w:p>
        </w:tc>
        <w:tc>
          <w:tcPr>
            <w:tcW w:w="1670" w:type="dxa"/>
            <w:hideMark/>
          </w:tcPr>
          <w:p w14:paraId="1E67CAD1" w14:textId="77777777" w:rsidR="00485BE3" w:rsidRPr="00485BE3" w:rsidRDefault="00485BE3">
            <w:r w:rsidRPr="00485BE3">
              <w:t>Serwis Administracyjno - Samorządowy</w:t>
            </w:r>
          </w:p>
        </w:tc>
        <w:tc>
          <w:tcPr>
            <w:tcW w:w="1430" w:type="dxa"/>
            <w:noWrap/>
            <w:hideMark/>
          </w:tcPr>
          <w:p w14:paraId="0EDC74D1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3A7A34F1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7D4DD22C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2D84CCE9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5AB5C1E9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09DCFB7D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3A7E1FE7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47AFAB4B" w14:textId="77777777" w:rsidR="00485BE3" w:rsidRPr="00485BE3" w:rsidRDefault="00485BE3" w:rsidP="00485BE3">
            <w:r w:rsidRPr="00485BE3">
              <w:t>22.</w:t>
            </w:r>
          </w:p>
        </w:tc>
        <w:tc>
          <w:tcPr>
            <w:tcW w:w="1670" w:type="dxa"/>
            <w:hideMark/>
          </w:tcPr>
          <w:p w14:paraId="394B3962" w14:textId="77777777" w:rsidR="00485BE3" w:rsidRPr="00485BE3" w:rsidRDefault="00485BE3">
            <w:r w:rsidRPr="00485BE3">
              <w:t>Strzelec Opolski</w:t>
            </w:r>
          </w:p>
        </w:tc>
        <w:tc>
          <w:tcPr>
            <w:tcW w:w="1430" w:type="dxa"/>
            <w:noWrap/>
            <w:hideMark/>
          </w:tcPr>
          <w:p w14:paraId="15E535FA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15547557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642642F3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2AE354E5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6E3CAF41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291C3731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4251B7EF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139AB73D" w14:textId="77777777" w:rsidR="00485BE3" w:rsidRPr="00485BE3" w:rsidRDefault="00485BE3" w:rsidP="00485BE3">
            <w:r w:rsidRPr="00485BE3">
              <w:t>23.</w:t>
            </w:r>
          </w:p>
        </w:tc>
        <w:tc>
          <w:tcPr>
            <w:tcW w:w="1670" w:type="dxa"/>
            <w:hideMark/>
          </w:tcPr>
          <w:p w14:paraId="31745C3A" w14:textId="77777777" w:rsidR="00485BE3" w:rsidRPr="00485BE3" w:rsidRDefault="00485BE3">
            <w:r w:rsidRPr="00485BE3">
              <w:t>Studia Regionalne I Lokalne</w:t>
            </w:r>
          </w:p>
        </w:tc>
        <w:tc>
          <w:tcPr>
            <w:tcW w:w="1430" w:type="dxa"/>
            <w:noWrap/>
            <w:hideMark/>
          </w:tcPr>
          <w:p w14:paraId="5802F855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04FDB7DD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14834ABE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0BD70A02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53A79DEE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60629DEF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606E85C8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540A2B0F" w14:textId="77777777" w:rsidR="00485BE3" w:rsidRPr="00485BE3" w:rsidRDefault="00485BE3" w:rsidP="00485BE3">
            <w:r w:rsidRPr="00485BE3">
              <w:t>24.</w:t>
            </w:r>
          </w:p>
        </w:tc>
        <w:tc>
          <w:tcPr>
            <w:tcW w:w="1670" w:type="dxa"/>
            <w:hideMark/>
          </w:tcPr>
          <w:p w14:paraId="2522B31F" w14:textId="77777777" w:rsidR="00485BE3" w:rsidRPr="00485BE3" w:rsidRDefault="00485BE3">
            <w:r w:rsidRPr="00485BE3">
              <w:t>Top Agrar Polska</w:t>
            </w:r>
          </w:p>
        </w:tc>
        <w:tc>
          <w:tcPr>
            <w:tcW w:w="1430" w:type="dxa"/>
            <w:noWrap/>
            <w:hideMark/>
          </w:tcPr>
          <w:p w14:paraId="3F3E697A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58615685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2941070E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3EB87CA7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4692E0F8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0BCD5CD1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4C971D48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0B0F2AEB" w14:textId="77777777" w:rsidR="00485BE3" w:rsidRPr="00485BE3" w:rsidRDefault="00485BE3" w:rsidP="00485BE3">
            <w:r w:rsidRPr="00485BE3">
              <w:t>25.</w:t>
            </w:r>
          </w:p>
        </w:tc>
        <w:tc>
          <w:tcPr>
            <w:tcW w:w="1670" w:type="dxa"/>
            <w:hideMark/>
          </w:tcPr>
          <w:p w14:paraId="5FEE2401" w14:textId="77777777" w:rsidR="00485BE3" w:rsidRPr="00485BE3" w:rsidRDefault="00485BE3">
            <w:r w:rsidRPr="00485BE3">
              <w:t>Tygodnik Krapkowicki</w:t>
            </w:r>
          </w:p>
        </w:tc>
        <w:tc>
          <w:tcPr>
            <w:tcW w:w="1430" w:type="dxa"/>
            <w:noWrap/>
            <w:hideMark/>
          </w:tcPr>
          <w:p w14:paraId="4DE821C4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5D642927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668BABE9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174EF552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4B25FEF0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0BB22737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059379FB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5C4B24C0" w14:textId="77777777" w:rsidR="00485BE3" w:rsidRPr="00485BE3" w:rsidRDefault="00485BE3" w:rsidP="00485BE3">
            <w:r w:rsidRPr="00485BE3">
              <w:t>26.</w:t>
            </w:r>
          </w:p>
        </w:tc>
        <w:tc>
          <w:tcPr>
            <w:tcW w:w="1670" w:type="dxa"/>
            <w:hideMark/>
          </w:tcPr>
          <w:p w14:paraId="49CDD289" w14:textId="77777777" w:rsidR="00485BE3" w:rsidRPr="00485BE3" w:rsidRDefault="00485BE3">
            <w:r w:rsidRPr="00485BE3">
              <w:t>Tygodnik Prudnicki</w:t>
            </w:r>
          </w:p>
        </w:tc>
        <w:tc>
          <w:tcPr>
            <w:tcW w:w="1430" w:type="dxa"/>
            <w:noWrap/>
            <w:hideMark/>
          </w:tcPr>
          <w:p w14:paraId="7812A41D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7E2EDE46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67121971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3C66E130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51D9BFCF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29A04C15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3744B8AB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05BB3614" w14:textId="77777777" w:rsidR="00485BE3" w:rsidRPr="00485BE3" w:rsidRDefault="00485BE3" w:rsidP="00485BE3">
            <w:r w:rsidRPr="00485BE3">
              <w:t>27.</w:t>
            </w:r>
          </w:p>
        </w:tc>
        <w:tc>
          <w:tcPr>
            <w:tcW w:w="1670" w:type="dxa"/>
            <w:hideMark/>
          </w:tcPr>
          <w:p w14:paraId="7A1650F7" w14:textId="77777777" w:rsidR="00485BE3" w:rsidRPr="00485BE3" w:rsidRDefault="00485BE3">
            <w:r w:rsidRPr="00485BE3">
              <w:t xml:space="preserve">Wiadomości Turystyczne          </w:t>
            </w:r>
          </w:p>
        </w:tc>
        <w:tc>
          <w:tcPr>
            <w:tcW w:w="1430" w:type="dxa"/>
            <w:noWrap/>
            <w:hideMark/>
          </w:tcPr>
          <w:p w14:paraId="452CFA4F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698B75CC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26330FCB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0FF19BD1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42F355D3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0C3062A3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28051436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626D4D76" w14:textId="77777777" w:rsidR="00485BE3" w:rsidRPr="00485BE3" w:rsidRDefault="00485BE3" w:rsidP="00485BE3">
            <w:r w:rsidRPr="00485BE3">
              <w:t>28.</w:t>
            </w:r>
          </w:p>
        </w:tc>
        <w:tc>
          <w:tcPr>
            <w:tcW w:w="1670" w:type="dxa"/>
            <w:hideMark/>
          </w:tcPr>
          <w:p w14:paraId="1641A3CD" w14:textId="77777777" w:rsidR="00485BE3" w:rsidRPr="00485BE3" w:rsidRDefault="00485BE3">
            <w:r w:rsidRPr="00485BE3">
              <w:t>Zamówienia Publiczne - Doradca</w:t>
            </w:r>
          </w:p>
        </w:tc>
        <w:tc>
          <w:tcPr>
            <w:tcW w:w="1430" w:type="dxa"/>
            <w:noWrap/>
            <w:hideMark/>
          </w:tcPr>
          <w:p w14:paraId="6F35B394" w14:textId="77777777" w:rsidR="00485BE3" w:rsidRPr="00485BE3" w:rsidRDefault="00485BE3" w:rsidP="00485BE3">
            <w:pPr>
              <w:jc w:val="center"/>
            </w:pPr>
            <w:r w:rsidRPr="00485BE3">
              <w:t>2</w:t>
            </w:r>
          </w:p>
        </w:tc>
        <w:tc>
          <w:tcPr>
            <w:tcW w:w="618" w:type="dxa"/>
            <w:hideMark/>
          </w:tcPr>
          <w:p w14:paraId="7A37393C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339BB865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77FDCF6F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5F0BBFDF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60CCB33D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19D4EA30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65E5286B" w14:textId="77777777" w:rsidR="00485BE3" w:rsidRPr="00485BE3" w:rsidRDefault="00485BE3" w:rsidP="00485BE3">
            <w:r w:rsidRPr="00485BE3">
              <w:t>29.</w:t>
            </w:r>
          </w:p>
        </w:tc>
        <w:tc>
          <w:tcPr>
            <w:tcW w:w="1670" w:type="dxa"/>
            <w:hideMark/>
          </w:tcPr>
          <w:p w14:paraId="234C71AE" w14:textId="77777777" w:rsidR="00485BE3" w:rsidRPr="00485BE3" w:rsidRDefault="00485BE3">
            <w:r w:rsidRPr="00485BE3">
              <w:t xml:space="preserve">IT professional PL         </w:t>
            </w:r>
          </w:p>
        </w:tc>
        <w:tc>
          <w:tcPr>
            <w:tcW w:w="1430" w:type="dxa"/>
            <w:noWrap/>
            <w:hideMark/>
          </w:tcPr>
          <w:p w14:paraId="46B1EDC3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32FB2B9B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68C4A403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5AD4E499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3452B5CC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64152262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68629ADC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1828EC16" w14:textId="77777777" w:rsidR="00485BE3" w:rsidRPr="00485BE3" w:rsidRDefault="00485BE3" w:rsidP="00485BE3">
            <w:r w:rsidRPr="00485BE3">
              <w:t>30.</w:t>
            </w:r>
          </w:p>
        </w:tc>
        <w:tc>
          <w:tcPr>
            <w:tcW w:w="1670" w:type="dxa"/>
            <w:hideMark/>
          </w:tcPr>
          <w:p w14:paraId="74F5C7C1" w14:textId="77777777" w:rsidR="00485BE3" w:rsidRPr="00485BE3" w:rsidRDefault="00485BE3">
            <w:r w:rsidRPr="00485BE3">
              <w:t>Tygodnik Ziemi Opolskiej</w:t>
            </w:r>
          </w:p>
        </w:tc>
        <w:tc>
          <w:tcPr>
            <w:tcW w:w="1430" w:type="dxa"/>
            <w:noWrap/>
            <w:hideMark/>
          </w:tcPr>
          <w:p w14:paraId="13FD270F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71D02C4F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5A40C5F0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01F6701E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6637DFE6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089572D2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1BFC25B6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29DBC915" w14:textId="77777777" w:rsidR="00485BE3" w:rsidRPr="00485BE3" w:rsidRDefault="00485BE3" w:rsidP="00485BE3">
            <w:r w:rsidRPr="00485BE3">
              <w:t>31.</w:t>
            </w:r>
          </w:p>
        </w:tc>
        <w:tc>
          <w:tcPr>
            <w:tcW w:w="1670" w:type="dxa"/>
            <w:hideMark/>
          </w:tcPr>
          <w:p w14:paraId="6FBDF854" w14:textId="77777777" w:rsidR="00485BE3" w:rsidRPr="00485BE3" w:rsidRDefault="00485BE3">
            <w:r w:rsidRPr="00485BE3">
              <w:t>Zieleń Miejska</w:t>
            </w:r>
          </w:p>
        </w:tc>
        <w:tc>
          <w:tcPr>
            <w:tcW w:w="1430" w:type="dxa"/>
            <w:noWrap/>
            <w:hideMark/>
          </w:tcPr>
          <w:p w14:paraId="65EC9637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404BA4CE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30FE5119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2779F2E4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0C67E142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08395EF2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2845B747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333F68A5" w14:textId="77777777" w:rsidR="00485BE3" w:rsidRPr="00485BE3" w:rsidRDefault="00485BE3" w:rsidP="00485BE3">
            <w:r w:rsidRPr="00485BE3">
              <w:t>32.</w:t>
            </w:r>
          </w:p>
        </w:tc>
        <w:tc>
          <w:tcPr>
            <w:tcW w:w="1670" w:type="dxa"/>
            <w:hideMark/>
          </w:tcPr>
          <w:p w14:paraId="229E5E41" w14:textId="77777777" w:rsidR="00485BE3" w:rsidRPr="00485BE3" w:rsidRDefault="00485BE3">
            <w:r w:rsidRPr="00485BE3">
              <w:t>O! polska</w:t>
            </w:r>
          </w:p>
        </w:tc>
        <w:tc>
          <w:tcPr>
            <w:tcW w:w="1430" w:type="dxa"/>
            <w:noWrap/>
            <w:hideMark/>
          </w:tcPr>
          <w:p w14:paraId="3092B510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0738EB4D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2DA79D33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12467829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347C6D13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247143E0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10C13420" w14:textId="77777777" w:rsidTr="00485BE3">
        <w:trPr>
          <w:trHeight w:val="300"/>
        </w:trPr>
        <w:tc>
          <w:tcPr>
            <w:tcW w:w="899" w:type="dxa"/>
            <w:noWrap/>
            <w:hideMark/>
          </w:tcPr>
          <w:p w14:paraId="1594DC89" w14:textId="77777777" w:rsidR="00485BE3" w:rsidRPr="00485BE3" w:rsidRDefault="00485BE3" w:rsidP="00485BE3">
            <w:r w:rsidRPr="00485BE3">
              <w:t>33.</w:t>
            </w:r>
          </w:p>
        </w:tc>
        <w:tc>
          <w:tcPr>
            <w:tcW w:w="1670" w:type="dxa"/>
            <w:hideMark/>
          </w:tcPr>
          <w:p w14:paraId="0ADD4106" w14:textId="77777777" w:rsidR="00485BE3" w:rsidRPr="00485BE3" w:rsidRDefault="00485BE3">
            <w:r w:rsidRPr="00485BE3">
              <w:t>Tygodnik powszechny</w:t>
            </w:r>
          </w:p>
        </w:tc>
        <w:tc>
          <w:tcPr>
            <w:tcW w:w="1430" w:type="dxa"/>
            <w:noWrap/>
            <w:hideMark/>
          </w:tcPr>
          <w:p w14:paraId="65144112" w14:textId="77777777" w:rsidR="00485BE3" w:rsidRPr="00485BE3" w:rsidRDefault="00485BE3" w:rsidP="00485BE3">
            <w:pPr>
              <w:jc w:val="center"/>
            </w:pPr>
            <w:r w:rsidRPr="00485BE3">
              <w:t>1</w:t>
            </w:r>
          </w:p>
        </w:tc>
        <w:tc>
          <w:tcPr>
            <w:tcW w:w="618" w:type="dxa"/>
            <w:hideMark/>
          </w:tcPr>
          <w:p w14:paraId="55112ABA" w14:textId="77777777" w:rsidR="00485BE3" w:rsidRPr="00485BE3" w:rsidRDefault="00485BE3" w:rsidP="00485BE3">
            <w:r w:rsidRPr="00485BE3">
              <w:t> </w:t>
            </w:r>
          </w:p>
        </w:tc>
        <w:tc>
          <w:tcPr>
            <w:tcW w:w="1356" w:type="dxa"/>
            <w:noWrap/>
            <w:hideMark/>
          </w:tcPr>
          <w:p w14:paraId="0EA0FD96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512D1911" w14:textId="77777777" w:rsidR="00485BE3" w:rsidRPr="00485BE3" w:rsidRDefault="00485BE3">
            <w:r w:rsidRPr="00485BE3">
              <w:t> </w:t>
            </w:r>
          </w:p>
        </w:tc>
        <w:tc>
          <w:tcPr>
            <w:tcW w:w="995" w:type="dxa"/>
            <w:hideMark/>
          </w:tcPr>
          <w:p w14:paraId="4A277625" w14:textId="77777777" w:rsidR="00485BE3" w:rsidRPr="00485BE3" w:rsidRDefault="00485BE3">
            <w:r w:rsidRPr="00485BE3">
              <w:t> </w:t>
            </w:r>
          </w:p>
        </w:tc>
        <w:tc>
          <w:tcPr>
            <w:tcW w:w="1129" w:type="dxa"/>
            <w:noWrap/>
            <w:hideMark/>
          </w:tcPr>
          <w:p w14:paraId="66EC4287" w14:textId="77777777" w:rsidR="00485BE3" w:rsidRPr="00485BE3" w:rsidRDefault="00485BE3">
            <w:r w:rsidRPr="00485BE3">
              <w:t> </w:t>
            </w:r>
          </w:p>
        </w:tc>
      </w:tr>
      <w:tr w:rsidR="00485BE3" w:rsidRPr="00485BE3" w14:paraId="3A29A12D" w14:textId="77777777" w:rsidTr="00485BE3">
        <w:trPr>
          <w:trHeight w:val="300"/>
        </w:trPr>
        <w:tc>
          <w:tcPr>
            <w:tcW w:w="899" w:type="dxa"/>
            <w:hideMark/>
          </w:tcPr>
          <w:p w14:paraId="5EF9657F" w14:textId="77777777" w:rsidR="00485BE3" w:rsidRPr="00485BE3" w:rsidRDefault="00485BE3">
            <w:pPr>
              <w:rPr>
                <w:b/>
                <w:bCs/>
              </w:rPr>
            </w:pPr>
            <w:r w:rsidRPr="00485BE3">
              <w:rPr>
                <w:b/>
                <w:bCs/>
              </w:rPr>
              <w:t> </w:t>
            </w:r>
          </w:p>
        </w:tc>
        <w:tc>
          <w:tcPr>
            <w:tcW w:w="1670" w:type="dxa"/>
            <w:hideMark/>
          </w:tcPr>
          <w:p w14:paraId="20B7A9FB" w14:textId="77777777" w:rsidR="00485BE3" w:rsidRPr="00485BE3" w:rsidRDefault="00485BE3">
            <w:pPr>
              <w:rPr>
                <w:b/>
                <w:bCs/>
              </w:rPr>
            </w:pPr>
            <w:r w:rsidRPr="00485BE3">
              <w:rPr>
                <w:b/>
                <w:bCs/>
              </w:rPr>
              <w:t>Razem:</w:t>
            </w:r>
          </w:p>
        </w:tc>
        <w:tc>
          <w:tcPr>
            <w:tcW w:w="1430" w:type="dxa"/>
            <w:hideMark/>
          </w:tcPr>
          <w:p w14:paraId="4100CACA" w14:textId="77777777" w:rsidR="00485BE3" w:rsidRPr="00485BE3" w:rsidRDefault="00485BE3" w:rsidP="00485BE3">
            <w:pPr>
              <w:jc w:val="center"/>
              <w:rPr>
                <w:b/>
                <w:bCs/>
              </w:rPr>
            </w:pPr>
            <w:r w:rsidRPr="00485BE3">
              <w:rPr>
                <w:b/>
                <w:bCs/>
              </w:rPr>
              <w:t>35</w:t>
            </w:r>
          </w:p>
        </w:tc>
        <w:tc>
          <w:tcPr>
            <w:tcW w:w="618" w:type="dxa"/>
            <w:hideMark/>
          </w:tcPr>
          <w:p w14:paraId="56708198" w14:textId="77777777" w:rsidR="00485BE3" w:rsidRPr="00485BE3" w:rsidRDefault="00485BE3" w:rsidP="00485BE3">
            <w:pPr>
              <w:rPr>
                <w:b/>
                <w:bCs/>
              </w:rPr>
            </w:pPr>
            <w:r w:rsidRPr="00485BE3">
              <w:rPr>
                <w:b/>
                <w:bCs/>
              </w:rPr>
              <w:t> </w:t>
            </w:r>
          </w:p>
        </w:tc>
        <w:tc>
          <w:tcPr>
            <w:tcW w:w="1356" w:type="dxa"/>
            <w:noWrap/>
            <w:hideMark/>
          </w:tcPr>
          <w:p w14:paraId="352898BC" w14:textId="77777777" w:rsidR="00485BE3" w:rsidRPr="00485BE3" w:rsidRDefault="00485BE3">
            <w:r w:rsidRPr="00485BE3">
              <w:t> </w:t>
            </w:r>
          </w:p>
        </w:tc>
        <w:tc>
          <w:tcPr>
            <w:tcW w:w="965" w:type="dxa"/>
            <w:hideMark/>
          </w:tcPr>
          <w:p w14:paraId="71782914" w14:textId="77777777" w:rsidR="00485BE3" w:rsidRPr="00485BE3" w:rsidRDefault="00485BE3">
            <w:pPr>
              <w:rPr>
                <w:b/>
                <w:bCs/>
              </w:rPr>
            </w:pPr>
            <w:r w:rsidRPr="00485BE3">
              <w:rPr>
                <w:b/>
                <w:bCs/>
              </w:rPr>
              <w:t> </w:t>
            </w:r>
          </w:p>
        </w:tc>
        <w:tc>
          <w:tcPr>
            <w:tcW w:w="995" w:type="dxa"/>
            <w:hideMark/>
          </w:tcPr>
          <w:p w14:paraId="29CCDABB" w14:textId="77777777" w:rsidR="00485BE3" w:rsidRPr="00485BE3" w:rsidRDefault="00485BE3">
            <w:pPr>
              <w:rPr>
                <w:b/>
                <w:bCs/>
              </w:rPr>
            </w:pPr>
            <w:r w:rsidRPr="00485BE3">
              <w:rPr>
                <w:b/>
                <w:bCs/>
              </w:rPr>
              <w:t> </w:t>
            </w:r>
          </w:p>
        </w:tc>
        <w:tc>
          <w:tcPr>
            <w:tcW w:w="1129" w:type="dxa"/>
            <w:hideMark/>
          </w:tcPr>
          <w:p w14:paraId="32EFF227" w14:textId="77777777" w:rsidR="00485BE3" w:rsidRPr="00485BE3" w:rsidRDefault="00485BE3">
            <w:pPr>
              <w:rPr>
                <w:b/>
                <w:bCs/>
              </w:rPr>
            </w:pPr>
            <w:r w:rsidRPr="00485BE3">
              <w:rPr>
                <w:b/>
                <w:bCs/>
              </w:rPr>
              <w:t> </w:t>
            </w:r>
          </w:p>
        </w:tc>
      </w:tr>
    </w:tbl>
    <w:p w14:paraId="2E461001" w14:textId="77777777" w:rsidR="00006E90" w:rsidRDefault="00006E90"/>
    <w:sectPr w:rsidR="00006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1A"/>
    <w:rsid w:val="00006E90"/>
    <w:rsid w:val="00420F1A"/>
    <w:rsid w:val="00485BE3"/>
    <w:rsid w:val="00494CE9"/>
    <w:rsid w:val="006F32E1"/>
    <w:rsid w:val="00C741F9"/>
    <w:rsid w:val="00C76F4D"/>
    <w:rsid w:val="00D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6CB1"/>
  <w15:chartTrackingRefBased/>
  <w15:docId w15:val="{67E63035-F14F-4626-B19D-D8DC7297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1399</Characters>
  <Application>Microsoft Office Word</Application>
  <DocSecurity>4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Kierońska-Ignaciuk</dc:creator>
  <cp:keywords/>
  <dc:description/>
  <cp:lastModifiedBy>Katarzyna Konior</cp:lastModifiedBy>
  <cp:revision>2</cp:revision>
  <dcterms:created xsi:type="dcterms:W3CDTF">2024-12-06T13:54:00Z</dcterms:created>
  <dcterms:modified xsi:type="dcterms:W3CDTF">2024-12-06T13:54:00Z</dcterms:modified>
</cp:coreProperties>
</file>